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03FB7E35" w14:textId="164CA637" w:rsidR="002719AF" w:rsidRPr="004C07DA" w:rsidRDefault="00A165DE" w:rsidP="002719AF">
      <w:pPr>
        <w:jc w:val="center"/>
        <w:rPr>
          <w:rFonts w:ascii="Verdana" w:hAnsi="Verdana"/>
          <w:b/>
          <w:bCs/>
          <w:sz w:val="20"/>
          <w:szCs w:val="20"/>
        </w:rPr>
      </w:pPr>
      <w:r>
        <w:rPr>
          <w:rFonts w:ascii="Verdana" w:hAnsi="Verdana"/>
          <w:b/>
          <w:bCs/>
          <w:sz w:val="22"/>
          <w:szCs w:val="22"/>
        </w:rPr>
        <w:t>Velem</w:t>
      </w:r>
      <w:r w:rsidR="00C91029" w:rsidRPr="00C91029">
        <w:rPr>
          <w:rFonts w:ascii="Verdana" w:hAnsi="Verdana"/>
          <w:b/>
          <w:bCs/>
          <w:sz w:val="22"/>
          <w:szCs w:val="22"/>
        </w:rPr>
        <w:t xml:space="preserve"> községi Önkormányzat</w:t>
      </w:r>
      <w:r w:rsidR="00C91029" w:rsidRPr="00A8604D">
        <w:rPr>
          <w:rFonts w:ascii="Cambria" w:hAnsi="Cambria"/>
          <w:b/>
          <w:bCs/>
          <w:sz w:val="22"/>
          <w:szCs w:val="22"/>
        </w:rPr>
        <w:t xml:space="preserve"> </w:t>
      </w:r>
      <w:bookmarkStart w:id="0" w:name="_Hlk209093013"/>
      <w:r w:rsidR="002719AF" w:rsidRPr="004C07DA">
        <w:rPr>
          <w:rFonts w:ascii="Verdana" w:hAnsi="Verdana"/>
          <w:b/>
          <w:bCs/>
          <w:sz w:val="20"/>
          <w:szCs w:val="20"/>
        </w:rPr>
        <w:t>a</w:t>
      </w:r>
      <w:r w:rsidR="002719AF">
        <w:rPr>
          <w:rFonts w:ascii="Verdana" w:hAnsi="Verdana"/>
          <w:b/>
          <w:bCs/>
          <w:sz w:val="20"/>
          <w:szCs w:val="20"/>
        </w:rPr>
        <w:t xml:space="preserve">z Oktatási és Gyermekügyi </w:t>
      </w:r>
      <w:r w:rsidR="002719AF" w:rsidRPr="004C07DA">
        <w:rPr>
          <w:rFonts w:ascii="Verdana" w:hAnsi="Verdana"/>
          <w:b/>
          <w:bCs/>
          <w:sz w:val="20"/>
          <w:szCs w:val="20"/>
        </w:rPr>
        <w:t>Minisztériummal együttműködve, a felsőoktatásban részt vevő hallgatók juttatásairól és az általuk fizetendő egyes térítésekről szóló 51/2007. (III. 26.) Korm</w:t>
      </w:r>
      <w:r w:rsidR="002719AF">
        <w:rPr>
          <w:rFonts w:ascii="Verdana" w:hAnsi="Verdana"/>
          <w:b/>
          <w:bCs/>
          <w:sz w:val="20"/>
          <w:szCs w:val="20"/>
        </w:rPr>
        <w:t xml:space="preserve">. </w:t>
      </w:r>
      <w:r w:rsidR="002719AF" w:rsidRPr="004C07DA">
        <w:rPr>
          <w:rFonts w:ascii="Verdana" w:hAnsi="Verdana"/>
          <w:b/>
          <w:bCs/>
          <w:sz w:val="20"/>
          <w:szCs w:val="20"/>
        </w:rPr>
        <w:t>rendelet alapján</w:t>
      </w:r>
    </w:p>
    <w:p w14:paraId="62256D93" w14:textId="77777777" w:rsidR="002719AF" w:rsidRPr="004C07DA" w:rsidRDefault="002719AF" w:rsidP="002719AF">
      <w:pPr>
        <w:jc w:val="center"/>
        <w:rPr>
          <w:rFonts w:ascii="Verdana" w:hAnsi="Verdana"/>
          <w:b/>
          <w:bCs/>
          <w:sz w:val="20"/>
          <w:szCs w:val="20"/>
        </w:rPr>
      </w:pP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14:paraId="50E994B1" w14:textId="77777777" w:rsidR="002719AF" w:rsidRPr="004C07DA" w:rsidRDefault="002719AF" w:rsidP="002719AF">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2BFA208B" w14:textId="77777777" w:rsidR="002719AF" w:rsidRPr="004C07DA" w:rsidRDefault="002719AF" w:rsidP="002719AF">
      <w:pPr>
        <w:jc w:val="center"/>
        <w:rPr>
          <w:rFonts w:ascii="Verdana" w:hAnsi="Verdana"/>
          <w:b/>
          <w:bCs/>
          <w:sz w:val="20"/>
          <w:szCs w:val="20"/>
        </w:rPr>
      </w:pPr>
      <w:r w:rsidRPr="004C07DA">
        <w:rPr>
          <w:rFonts w:ascii="Verdana" w:hAnsi="Verdana"/>
          <w:b/>
          <w:bCs/>
          <w:sz w:val="20"/>
          <w:szCs w:val="20"/>
        </w:rPr>
        <w:t>felsőoktatási hallgatók számára</w:t>
      </w:r>
    </w:p>
    <w:p w14:paraId="35BF50F5" w14:textId="77777777" w:rsidR="002719AF" w:rsidRPr="004C07DA" w:rsidRDefault="002719AF" w:rsidP="002719AF">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14:paraId="0791A664" w14:textId="77777777" w:rsidR="002719AF" w:rsidRPr="004C07DA" w:rsidRDefault="002719AF" w:rsidP="002719AF">
      <w:pPr>
        <w:jc w:val="center"/>
        <w:rPr>
          <w:rFonts w:ascii="Verdana" w:hAnsi="Verdana"/>
          <w:bCs/>
          <w:sz w:val="20"/>
          <w:szCs w:val="20"/>
        </w:rPr>
      </w:pPr>
      <w:r w:rsidRPr="004C07DA">
        <w:rPr>
          <w:rFonts w:ascii="Verdana" w:hAnsi="Verdana"/>
          <w:bCs/>
          <w:sz w:val="20"/>
          <w:szCs w:val="20"/>
        </w:rPr>
        <w:t xml:space="preserve">összhangban </w:t>
      </w:r>
    </w:p>
    <w:p w14:paraId="79A90691" w14:textId="77777777" w:rsidR="002719AF" w:rsidRPr="004C07DA" w:rsidRDefault="002719AF" w:rsidP="002719AF">
      <w:pPr>
        <w:jc w:val="center"/>
        <w:rPr>
          <w:rFonts w:ascii="Verdana" w:hAnsi="Verdana"/>
          <w:b/>
          <w:bCs/>
          <w:sz w:val="20"/>
          <w:szCs w:val="20"/>
        </w:rPr>
      </w:pPr>
    </w:p>
    <w:p w14:paraId="646DEA60" w14:textId="77777777" w:rsidR="002719AF" w:rsidRPr="004C07DA" w:rsidRDefault="002719AF" w:rsidP="002719AF">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w:t>
      </w:r>
      <w:proofErr w:type="spellStart"/>
      <w:r>
        <w:rPr>
          <w:rFonts w:ascii="Verdana" w:hAnsi="Verdana"/>
          <w:color w:val="000000"/>
          <w:sz w:val="20"/>
          <w:szCs w:val="20"/>
        </w:rPr>
        <w:t>Nftv</w:t>
      </w:r>
      <w:proofErr w:type="spellEnd"/>
      <w:r>
        <w:rPr>
          <w:rFonts w:ascii="Verdana" w:hAnsi="Verdana"/>
          <w:color w:val="000000"/>
          <w:sz w:val="20"/>
          <w:szCs w:val="20"/>
        </w:rPr>
        <w:t>.)</w:t>
      </w:r>
      <w:r w:rsidRPr="004C07DA">
        <w:rPr>
          <w:rFonts w:ascii="Verdana" w:hAnsi="Verdana"/>
          <w:color w:val="000000"/>
          <w:sz w:val="20"/>
          <w:szCs w:val="20"/>
        </w:rPr>
        <w:t>,</w:t>
      </w:r>
    </w:p>
    <w:p w14:paraId="67C54EE5" w14:textId="77777777" w:rsidR="002719AF" w:rsidRPr="004C07DA" w:rsidRDefault="002719AF" w:rsidP="002719AF">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14:paraId="1770A839" w14:textId="77777777" w:rsidR="002719AF" w:rsidRPr="004C07DA" w:rsidRDefault="002719AF" w:rsidP="002719AF">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14:paraId="57F23DF1" w14:textId="77777777" w:rsidR="002719AF" w:rsidRPr="004C07DA" w:rsidRDefault="002719AF" w:rsidP="002719AF">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033F18FA" w14:textId="77777777" w:rsidR="002719AF" w:rsidRPr="004C07DA" w:rsidRDefault="002719AF" w:rsidP="002719AF">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14:paraId="26ADDACE" w14:textId="77777777" w:rsidR="002719AF" w:rsidRPr="004C07DA" w:rsidRDefault="002719AF" w:rsidP="002719AF">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14:paraId="76AFDC37" w14:textId="77777777" w:rsidR="002719AF" w:rsidRPr="004C07DA" w:rsidRDefault="002719AF" w:rsidP="002719AF">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14:paraId="53A0107B" w14:textId="77777777" w:rsidR="002719AF" w:rsidRPr="004C07DA" w:rsidRDefault="002719AF" w:rsidP="002719AF">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14:paraId="3EA52B1B" w14:textId="77777777" w:rsidR="002719AF" w:rsidRPr="004C07DA" w:rsidRDefault="002719AF" w:rsidP="002719AF">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14:paraId="61737E47" w14:textId="77777777" w:rsidR="002719AF" w:rsidRPr="00F418F3" w:rsidRDefault="002719AF" w:rsidP="002719AF">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26C050F9" w14:textId="77777777" w:rsidR="002719AF" w:rsidRDefault="002719AF" w:rsidP="002719AF">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3AEF1881" w14:textId="77777777" w:rsidR="002719AF" w:rsidRPr="004C07DA" w:rsidRDefault="002719AF" w:rsidP="002719AF">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018BE19C" w14:textId="77777777" w:rsidR="002719AF" w:rsidRPr="004C07DA" w:rsidRDefault="002719AF" w:rsidP="002719AF">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6E5AE1DB" w14:textId="77777777" w:rsidR="002719AF" w:rsidRPr="004C07DA" w:rsidRDefault="002719AF" w:rsidP="002719AF">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14:paraId="2F9773A4" w14:textId="77777777" w:rsidR="002719AF" w:rsidRPr="004C07DA" w:rsidRDefault="002719AF" w:rsidP="002719AF">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603C1AF1" w14:textId="77777777" w:rsidR="002719AF" w:rsidRPr="004C07DA" w:rsidRDefault="002719AF" w:rsidP="002719AF">
      <w:pPr>
        <w:pStyle w:val="Listaszerbekezds"/>
        <w:ind w:left="1077"/>
        <w:jc w:val="both"/>
        <w:rPr>
          <w:rFonts w:ascii="Verdana" w:hAnsi="Verdana"/>
          <w:sz w:val="20"/>
          <w:szCs w:val="20"/>
        </w:rPr>
      </w:pPr>
      <w:r w:rsidRPr="004C07DA">
        <w:rPr>
          <w:rFonts w:ascii="Verdana" w:hAnsi="Verdana"/>
          <w:sz w:val="20"/>
          <w:szCs w:val="20"/>
        </w:rPr>
        <w:t xml:space="preserve">  </w:t>
      </w:r>
    </w:p>
    <w:p w14:paraId="7CE26A83" w14:textId="77777777" w:rsidR="002719AF" w:rsidRPr="004C07DA" w:rsidRDefault="002719AF" w:rsidP="002719AF">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151D1110" w14:textId="77777777" w:rsidR="002719AF" w:rsidRPr="004C07DA" w:rsidRDefault="002719AF" w:rsidP="002719AF">
      <w:pPr>
        <w:jc w:val="center"/>
        <w:rPr>
          <w:rFonts w:ascii="Verdana" w:hAnsi="Verdana"/>
          <w:b/>
          <w:bCs/>
          <w:sz w:val="20"/>
          <w:szCs w:val="20"/>
        </w:rPr>
      </w:pPr>
    </w:p>
    <w:p w14:paraId="172454D4" w14:textId="77777777" w:rsidR="002719AF" w:rsidRPr="004C07DA" w:rsidRDefault="002719AF" w:rsidP="002719AF">
      <w:pPr>
        <w:jc w:val="both"/>
        <w:rPr>
          <w:rFonts w:ascii="Verdana" w:hAnsi="Verdana"/>
          <w:sz w:val="20"/>
          <w:szCs w:val="20"/>
        </w:rPr>
      </w:pPr>
    </w:p>
    <w:p w14:paraId="67D6FD77" w14:textId="77777777" w:rsidR="002719AF" w:rsidRPr="004C07DA" w:rsidRDefault="002719AF" w:rsidP="002719AF">
      <w:pPr>
        <w:jc w:val="both"/>
        <w:rPr>
          <w:rFonts w:ascii="Verdana" w:hAnsi="Verdana"/>
          <w:b/>
          <w:sz w:val="20"/>
          <w:szCs w:val="20"/>
        </w:rPr>
      </w:pPr>
      <w:r w:rsidRPr="004C07DA">
        <w:rPr>
          <w:rFonts w:ascii="Verdana" w:hAnsi="Verdana"/>
          <w:b/>
          <w:sz w:val="20"/>
          <w:szCs w:val="20"/>
        </w:rPr>
        <w:t>1. A pályázat célja</w:t>
      </w:r>
    </w:p>
    <w:p w14:paraId="3DC69DC4" w14:textId="77777777" w:rsidR="002719AF" w:rsidRPr="004C07DA" w:rsidRDefault="002719AF" w:rsidP="002719AF">
      <w:pPr>
        <w:jc w:val="both"/>
        <w:rPr>
          <w:rFonts w:ascii="Verdana" w:hAnsi="Verdana"/>
          <w:b/>
          <w:sz w:val="20"/>
          <w:szCs w:val="20"/>
        </w:rPr>
      </w:pPr>
    </w:p>
    <w:p w14:paraId="079F3263"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015CACB4" w14:textId="77777777" w:rsidR="002719AF" w:rsidRPr="004C07DA" w:rsidRDefault="002719AF" w:rsidP="002719AF">
      <w:pPr>
        <w:tabs>
          <w:tab w:val="num" w:pos="0"/>
        </w:tabs>
        <w:jc w:val="both"/>
        <w:rPr>
          <w:rFonts w:ascii="Verdana" w:hAnsi="Verdana"/>
          <w:b/>
          <w:bCs/>
          <w:sz w:val="20"/>
          <w:szCs w:val="20"/>
          <w:lang w:eastAsia="en-US"/>
        </w:rPr>
      </w:pPr>
    </w:p>
    <w:p w14:paraId="5B5A135C" w14:textId="77777777" w:rsidR="002719AF" w:rsidRPr="004C07DA" w:rsidRDefault="002719AF" w:rsidP="002719AF">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w:t>
      </w:r>
      <w:proofErr w:type="spellStart"/>
      <w:r>
        <w:rPr>
          <w:rFonts w:ascii="Verdana" w:hAnsi="Verdana"/>
          <w:b/>
          <w:bCs/>
          <w:sz w:val="20"/>
          <w:szCs w:val="20"/>
          <w:lang w:eastAsia="en-US"/>
        </w:rPr>
        <w:t>Nftv</w:t>
      </w:r>
      <w:proofErr w:type="spellEnd"/>
      <w:r>
        <w:rPr>
          <w:rFonts w:ascii="Verdana" w:hAnsi="Verdana"/>
          <w:b/>
          <w:bCs/>
          <w:sz w:val="20"/>
          <w:szCs w:val="20"/>
          <w:lang w:eastAsia="en-US"/>
        </w:rPr>
        <w:t xml:space="preserve">. </w:t>
      </w:r>
      <w:r w:rsidRPr="004C07DA">
        <w:rPr>
          <w:rFonts w:ascii="Verdana" w:hAnsi="Verdana"/>
          <w:b/>
          <w:bCs/>
          <w:sz w:val="20"/>
          <w:szCs w:val="20"/>
          <w:lang w:eastAsia="en-US"/>
        </w:rPr>
        <w:t>szolgál.</w:t>
      </w:r>
    </w:p>
    <w:p w14:paraId="29A5A371" w14:textId="77777777" w:rsidR="002719AF" w:rsidRPr="004C07DA" w:rsidRDefault="002719AF" w:rsidP="002719AF">
      <w:pPr>
        <w:jc w:val="both"/>
        <w:rPr>
          <w:rFonts w:ascii="Verdana" w:hAnsi="Verdana"/>
          <w:sz w:val="20"/>
          <w:szCs w:val="20"/>
        </w:rPr>
      </w:pPr>
    </w:p>
    <w:p w14:paraId="527BDE05" w14:textId="77777777" w:rsidR="002719AF" w:rsidRPr="004C07DA" w:rsidRDefault="002719AF" w:rsidP="002719AF">
      <w:pPr>
        <w:jc w:val="both"/>
        <w:rPr>
          <w:rFonts w:ascii="Verdana" w:hAnsi="Verdana"/>
          <w:sz w:val="20"/>
          <w:szCs w:val="20"/>
        </w:rPr>
      </w:pPr>
    </w:p>
    <w:p w14:paraId="750159F4" w14:textId="77777777" w:rsidR="002719AF" w:rsidRPr="004C07DA" w:rsidRDefault="002719AF" w:rsidP="002719AF">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FE4D44F" w14:textId="77777777" w:rsidR="002719AF" w:rsidRPr="004C07DA" w:rsidRDefault="002719AF" w:rsidP="002719AF">
      <w:pPr>
        <w:jc w:val="both"/>
        <w:rPr>
          <w:rFonts w:ascii="Verdana" w:hAnsi="Verdana"/>
          <w:b/>
          <w:sz w:val="20"/>
          <w:szCs w:val="20"/>
        </w:rPr>
      </w:pPr>
    </w:p>
    <w:p w14:paraId="18B1BF7B" w14:textId="77777777" w:rsidR="002719AF" w:rsidRPr="004C07DA" w:rsidRDefault="002719AF" w:rsidP="002719AF">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760B90EC" w14:textId="77777777" w:rsidR="002719AF" w:rsidRPr="004C07DA" w:rsidRDefault="002719AF" w:rsidP="002719AF">
      <w:pPr>
        <w:jc w:val="both"/>
        <w:rPr>
          <w:rFonts w:ascii="Verdana" w:hAnsi="Verdana"/>
          <w:b/>
          <w:sz w:val="20"/>
          <w:szCs w:val="20"/>
        </w:rPr>
      </w:pPr>
    </w:p>
    <w:p w14:paraId="34C39343" w14:textId="77777777" w:rsidR="002719AF" w:rsidRPr="004C07DA" w:rsidRDefault="002719AF" w:rsidP="002719AF">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DF54FF9" w14:textId="77777777" w:rsidR="002719AF" w:rsidRPr="004C07DA" w:rsidRDefault="002719AF" w:rsidP="002719AF">
      <w:pPr>
        <w:jc w:val="both"/>
        <w:rPr>
          <w:rFonts w:ascii="Verdana" w:hAnsi="Verdana"/>
          <w:i/>
          <w:sz w:val="20"/>
          <w:szCs w:val="20"/>
        </w:rPr>
      </w:pPr>
    </w:p>
    <w:p w14:paraId="5709ED1B"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32DA02FF" w14:textId="77777777" w:rsidR="002719AF" w:rsidRPr="004C07DA" w:rsidRDefault="002719AF" w:rsidP="002719AF">
      <w:pPr>
        <w:jc w:val="both"/>
        <w:rPr>
          <w:rFonts w:ascii="Verdana" w:hAnsi="Verdana"/>
          <w:snapToGrid w:val="0"/>
          <w:sz w:val="20"/>
          <w:szCs w:val="20"/>
        </w:rPr>
      </w:pPr>
    </w:p>
    <w:p w14:paraId="70B1B079" w14:textId="77777777" w:rsidR="002719AF" w:rsidRPr="004C07DA" w:rsidRDefault="002719AF" w:rsidP="002719AF">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14:paraId="6BCC08DE" w14:textId="77777777" w:rsidR="002719AF" w:rsidRPr="004C07DA" w:rsidRDefault="002719AF" w:rsidP="002719AF">
      <w:pPr>
        <w:jc w:val="both"/>
        <w:rPr>
          <w:rFonts w:ascii="Verdana" w:hAnsi="Verdana"/>
          <w:sz w:val="20"/>
          <w:szCs w:val="20"/>
        </w:rPr>
      </w:pPr>
    </w:p>
    <w:p w14:paraId="0D7D10AE" w14:textId="77777777" w:rsidR="002719AF" w:rsidRPr="004C07DA" w:rsidRDefault="002719AF" w:rsidP="002719AF">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11F5A992" w14:textId="77777777" w:rsidR="002719AF" w:rsidRPr="004C07DA" w:rsidRDefault="002719AF" w:rsidP="002719AF">
      <w:pPr>
        <w:jc w:val="both"/>
        <w:rPr>
          <w:rFonts w:ascii="Verdana" w:hAnsi="Verdana"/>
          <w:b/>
          <w:sz w:val="20"/>
          <w:szCs w:val="20"/>
        </w:rPr>
      </w:pPr>
    </w:p>
    <w:p w14:paraId="18770F06" w14:textId="77777777" w:rsidR="002719AF" w:rsidRPr="004C07DA" w:rsidRDefault="002719AF" w:rsidP="002719AF">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2A880983" w14:textId="77777777" w:rsidR="002719AF" w:rsidRPr="004C07DA" w:rsidRDefault="002719AF" w:rsidP="002719AF">
      <w:pPr>
        <w:numPr>
          <w:ilvl w:val="0"/>
          <w:numId w:val="4"/>
        </w:numPr>
        <w:jc w:val="both"/>
        <w:rPr>
          <w:rFonts w:ascii="Verdana" w:hAnsi="Verdana"/>
          <w:bCs/>
          <w:sz w:val="20"/>
          <w:szCs w:val="20"/>
        </w:rPr>
      </w:pPr>
      <w:r w:rsidRPr="004C07DA">
        <w:rPr>
          <w:rFonts w:ascii="Verdana" w:hAnsi="Verdana"/>
          <w:bCs/>
          <w:sz w:val="20"/>
          <w:szCs w:val="20"/>
        </w:rPr>
        <w:t xml:space="preserve">doktori (PhD) képzésben vesz részt; </w:t>
      </w:r>
    </w:p>
    <w:p w14:paraId="3FE1A023" w14:textId="77777777" w:rsidR="002719AF" w:rsidRPr="004C07DA" w:rsidRDefault="002719AF" w:rsidP="002719AF">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14:paraId="4DC9255F" w14:textId="77777777" w:rsidR="002719AF" w:rsidRPr="004C07DA" w:rsidRDefault="002719AF" w:rsidP="002719AF">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8AB925E" w14:textId="77777777" w:rsidR="002719AF" w:rsidRPr="004C07DA" w:rsidRDefault="002719AF" w:rsidP="002719AF">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291AE65C" w14:textId="77777777" w:rsidR="002719AF" w:rsidRPr="004C07DA" w:rsidRDefault="002719AF" w:rsidP="002719AF">
      <w:pPr>
        <w:ind w:left="720"/>
        <w:rPr>
          <w:rFonts w:ascii="Verdana" w:hAnsi="Verdana"/>
          <w:b/>
          <w:sz w:val="20"/>
          <w:szCs w:val="20"/>
        </w:rPr>
      </w:pPr>
    </w:p>
    <w:p w14:paraId="08041278" w14:textId="77777777" w:rsidR="002719AF" w:rsidRPr="004C07DA" w:rsidRDefault="002719AF" w:rsidP="002719AF">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14:paraId="1F453E2B" w14:textId="77777777" w:rsidR="002719AF" w:rsidRPr="004C07DA" w:rsidRDefault="002719AF" w:rsidP="002719AF">
      <w:pPr>
        <w:jc w:val="both"/>
        <w:rPr>
          <w:rFonts w:ascii="Verdana" w:hAnsi="Verdana"/>
          <w:b/>
          <w:bCs/>
          <w:sz w:val="20"/>
          <w:szCs w:val="20"/>
        </w:rPr>
      </w:pPr>
    </w:p>
    <w:p w14:paraId="3E6EB06B" w14:textId="77777777" w:rsidR="002719AF" w:rsidRPr="004C07DA" w:rsidRDefault="002719AF" w:rsidP="002719AF">
      <w:pPr>
        <w:jc w:val="both"/>
        <w:rPr>
          <w:rFonts w:ascii="Verdana" w:hAnsi="Verdana"/>
          <w:b/>
          <w:bCs/>
          <w:sz w:val="20"/>
          <w:szCs w:val="20"/>
        </w:rPr>
      </w:pPr>
    </w:p>
    <w:p w14:paraId="3772C693" w14:textId="77777777" w:rsidR="002719AF" w:rsidRPr="004C07DA" w:rsidRDefault="002719AF" w:rsidP="002719AF">
      <w:pPr>
        <w:jc w:val="both"/>
        <w:rPr>
          <w:rFonts w:ascii="Verdana" w:hAnsi="Verdana"/>
          <w:b/>
          <w:bCs/>
          <w:sz w:val="20"/>
          <w:szCs w:val="20"/>
        </w:rPr>
      </w:pPr>
    </w:p>
    <w:p w14:paraId="4938B6BD" w14:textId="77777777" w:rsidR="002719AF" w:rsidRPr="004C07DA" w:rsidRDefault="002719AF" w:rsidP="002719AF">
      <w:pPr>
        <w:jc w:val="both"/>
        <w:rPr>
          <w:rFonts w:ascii="Verdana" w:hAnsi="Verdana"/>
          <w:b/>
          <w:bCs/>
          <w:sz w:val="20"/>
          <w:szCs w:val="20"/>
        </w:rPr>
      </w:pPr>
    </w:p>
    <w:p w14:paraId="1FC7597D" w14:textId="77777777" w:rsidR="002719AF" w:rsidRPr="004C07DA" w:rsidRDefault="002719AF" w:rsidP="002719AF">
      <w:pPr>
        <w:jc w:val="both"/>
        <w:rPr>
          <w:rFonts w:ascii="Verdana" w:hAnsi="Verdana"/>
          <w:b/>
          <w:bCs/>
          <w:sz w:val="20"/>
          <w:szCs w:val="20"/>
        </w:rPr>
      </w:pPr>
    </w:p>
    <w:p w14:paraId="3DC0C84F" w14:textId="77777777" w:rsidR="002719AF" w:rsidRPr="004C07DA" w:rsidRDefault="002719AF" w:rsidP="002719AF">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27D14582" w14:textId="77777777" w:rsidR="002719AF" w:rsidRPr="004C07DA" w:rsidRDefault="002719AF" w:rsidP="002719AF">
      <w:pPr>
        <w:jc w:val="both"/>
        <w:rPr>
          <w:rFonts w:ascii="Verdana" w:hAnsi="Verdana"/>
          <w:b/>
          <w:bCs/>
          <w:sz w:val="20"/>
          <w:szCs w:val="20"/>
        </w:rPr>
      </w:pPr>
    </w:p>
    <w:p w14:paraId="226458A8"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7EA9E2FE" w14:textId="77777777" w:rsidR="002719AF" w:rsidRPr="004C07DA" w:rsidRDefault="002719AF" w:rsidP="002719AF">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Pr="004C07DA">
        <w:rPr>
          <w:rFonts w:ascii="Verdana" w:hAnsi="Verdana"/>
          <w:sz w:val="20"/>
          <w:szCs w:val="20"/>
        </w:rPr>
        <w:t xml:space="preserve"> </w:t>
      </w:r>
    </w:p>
    <w:p w14:paraId="567632CB" w14:textId="77777777" w:rsidR="002719AF" w:rsidRPr="004C07DA" w:rsidRDefault="002719AF" w:rsidP="002719AF">
      <w:pPr>
        <w:jc w:val="both"/>
        <w:rPr>
          <w:rFonts w:ascii="Verdana" w:hAnsi="Verdana"/>
          <w:sz w:val="20"/>
          <w:szCs w:val="20"/>
        </w:rPr>
      </w:pPr>
    </w:p>
    <w:p w14:paraId="0F876DCA" w14:textId="77777777" w:rsidR="002719AF" w:rsidRPr="004C07DA" w:rsidRDefault="002719AF" w:rsidP="002719AF">
      <w:pPr>
        <w:jc w:val="both"/>
        <w:rPr>
          <w:rFonts w:ascii="Verdana" w:hAnsi="Verdana"/>
          <w:sz w:val="20"/>
          <w:szCs w:val="20"/>
        </w:rPr>
      </w:pPr>
      <w:r w:rsidRPr="004C07DA">
        <w:rPr>
          <w:rFonts w:ascii="Verdana" w:hAnsi="Verdana"/>
          <w:sz w:val="20"/>
          <w:szCs w:val="20"/>
        </w:rPr>
        <w:t>Azok a pályázók, akik a korábbi pályázati években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be nem fogadott pályázatok a bírálatban nem vesznek részt.</w:t>
      </w:r>
    </w:p>
    <w:p w14:paraId="598BA244" w14:textId="77777777" w:rsidR="002719AF" w:rsidRPr="004C07DA" w:rsidRDefault="002719AF" w:rsidP="002719AF">
      <w:pPr>
        <w:spacing w:before="120"/>
        <w:jc w:val="both"/>
        <w:rPr>
          <w:rFonts w:ascii="Verdana" w:hAnsi="Verdana"/>
          <w:sz w:val="20"/>
          <w:szCs w:val="20"/>
        </w:rPr>
      </w:pPr>
    </w:p>
    <w:p w14:paraId="5CDCFA45" w14:textId="77777777" w:rsidR="002719AF" w:rsidRPr="004C07DA" w:rsidRDefault="002719AF" w:rsidP="002719AF">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247A14AA" w14:textId="77777777" w:rsidR="002719AF" w:rsidRPr="004C07DA" w:rsidRDefault="002719AF" w:rsidP="002719AF">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14:paraId="7A77914D" w14:textId="77777777" w:rsidR="002719AF" w:rsidRPr="004C07DA" w:rsidRDefault="002719AF" w:rsidP="002719AF">
      <w:pPr>
        <w:jc w:val="center"/>
        <w:rPr>
          <w:rFonts w:ascii="Verdana" w:hAnsi="Verdana"/>
          <w:b/>
          <w:bCs/>
          <w:snapToGrid w:val="0"/>
          <w:sz w:val="20"/>
          <w:szCs w:val="20"/>
        </w:rPr>
      </w:pPr>
    </w:p>
    <w:p w14:paraId="580E251E" w14:textId="77777777" w:rsidR="002719AF" w:rsidRPr="004C07DA" w:rsidRDefault="002719AF" w:rsidP="002719AF">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kizárólag a lakóhely szerint illetékes települési önkormányzat polgármesteri hivatalához kell benyújtani.</w:t>
      </w:r>
    </w:p>
    <w:p w14:paraId="31B2CA57" w14:textId="77777777" w:rsidR="002719AF" w:rsidRPr="004C07DA" w:rsidRDefault="002719AF" w:rsidP="002719AF">
      <w:pPr>
        <w:jc w:val="both"/>
        <w:rPr>
          <w:rFonts w:ascii="Verdana" w:hAnsi="Verdana"/>
          <w:bCs/>
          <w:sz w:val="20"/>
          <w:szCs w:val="20"/>
        </w:rPr>
      </w:pPr>
    </w:p>
    <w:p w14:paraId="5B1766D2" w14:textId="3309284C" w:rsidR="00297DB9" w:rsidRPr="004C07DA" w:rsidRDefault="00297DB9" w:rsidP="002719AF">
      <w:pPr>
        <w:jc w:val="center"/>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2AB5F2CE" w14:textId="77777777" w:rsidR="002719AF" w:rsidRPr="004C07DA" w:rsidRDefault="002719AF" w:rsidP="002719AF">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14:paraId="21308E4C" w14:textId="77777777" w:rsidR="002719AF" w:rsidRPr="004C07DA" w:rsidRDefault="002719AF" w:rsidP="002719AF">
      <w:pPr>
        <w:jc w:val="both"/>
        <w:rPr>
          <w:rFonts w:ascii="Verdana" w:hAnsi="Verdana"/>
          <w:snapToGrid w:val="0"/>
          <w:sz w:val="20"/>
          <w:szCs w:val="20"/>
        </w:rPr>
      </w:pPr>
    </w:p>
    <w:p w14:paraId="5ECFBBB2" w14:textId="77777777" w:rsidR="002719AF" w:rsidRPr="004C07DA" w:rsidRDefault="002719AF" w:rsidP="002719AF">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14:paraId="62607D72" w14:textId="77777777" w:rsidR="002719AF" w:rsidRPr="004C07DA" w:rsidRDefault="002719AF" w:rsidP="002719AF">
      <w:pPr>
        <w:jc w:val="both"/>
        <w:rPr>
          <w:rFonts w:ascii="Verdana" w:hAnsi="Verdana"/>
          <w:b/>
          <w:bCs/>
          <w:sz w:val="20"/>
          <w:szCs w:val="20"/>
        </w:rPr>
      </w:pPr>
    </w:p>
    <w:p w14:paraId="2AB959D4" w14:textId="77777777" w:rsidR="002719AF" w:rsidRPr="004C07DA" w:rsidRDefault="002719AF" w:rsidP="002719AF">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5C966E93" w14:textId="77777777" w:rsidR="008869B1" w:rsidRPr="008869B1" w:rsidRDefault="008869B1" w:rsidP="008869B1">
      <w:pPr>
        <w:jc w:val="both"/>
        <w:rPr>
          <w:rFonts w:ascii="Verdana" w:hAnsi="Verdana" w:cs="Arial"/>
          <w:b/>
          <w:bCs/>
          <w:sz w:val="22"/>
          <w:szCs w:val="22"/>
        </w:rPr>
      </w:pPr>
      <w:r w:rsidRPr="008869B1">
        <w:rPr>
          <w:rFonts w:ascii="Verdana" w:hAnsi="Verdana" w:cs="Arial"/>
          <w:b/>
          <w:bCs/>
          <w:sz w:val="22"/>
          <w:szCs w:val="22"/>
        </w:rPr>
        <w:t>c)  A pályázóval közös háztartásban élők eredeti hallgatói/tanulói jogviszony igazolása</w:t>
      </w:r>
    </w:p>
    <w:p w14:paraId="121CD4D9" w14:textId="77777777" w:rsidR="008869B1" w:rsidRPr="008869B1" w:rsidRDefault="008869B1" w:rsidP="008869B1">
      <w:pPr>
        <w:jc w:val="both"/>
        <w:rPr>
          <w:rFonts w:ascii="Verdana" w:hAnsi="Verdana" w:cs="Arial"/>
          <w:b/>
          <w:bCs/>
          <w:sz w:val="22"/>
          <w:szCs w:val="22"/>
        </w:rPr>
      </w:pPr>
    </w:p>
    <w:p w14:paraId="771E3B55" w14:textId="77777777" w:rsidR="008869B1" w:rsidRPr="008869B1" w:rsidRDefault="008869B1" w:rsidP="008869B1">
      <w:pPr>
        <w:jc w:val="both"/>
        <w:rPr>
          <w:rFonts w:ascii="Verdana" w:hAnsi="Verdana" w:cs="Arial"/>
          <w:b/>
          <w:bCs/>
          <w:sz w:val="22"/>
          <w:szCs w:val="22"/>
        </w:rPr>
      </w:pPr>
      <w:r w:rsidRPr="008869B1">
        <w:rPr>
          <w:rFonts w:ascii="Verdana" w:hAnsi="Verdana" w:cs="Arial"/>
          <w:b/>
          <w:bCs/>
          <w:sz w:val="22"/>
          <w:szCs w:val="22"/>
        </w:rPr>
        <w:t>d) Hatósági bizonyítvány az egy lakcímen lakókról</w:t>
      </w:r>
    </w:p>
    <w:p w14:paraId="5DD7160D" w14:textId="77777777" w:rsidR="008869B1" w:rsidRPr="008869B1" w:rsidRDefault="008869B1" w:rsidP="008869B1">
      <w:pPr>
        <w:pStyle w:val="Szvegtrzs"/>
        <w:rPr>
          <w:rFonts w:ascii="Verdana" w:hAnsi="Verdana" w:cs="Arial"/>
          <w:b/>
          <w:bCs/>
          <w:sz w:val="22"/>
          <w:szCs w:val="22"/>
        </w:rPr>
      </w:pPr>
    </w:p>
    <w:p w14:paraId="1F75D966" w14:textId="77777777" w:rsidR="008869B1" w:rsidRPr="008869B1" w:rsidRDefault="008869B1" w:rsidP="008869B1">
      <w:pPr>
        <w:pStyle w:val="Szvegtrzs"/>
        <w:rPr>
          <w:rFonts w:ascii="Verdana" w:hAnsi="Verdana" w:cs="Arial"/>
          <w:b/>
          <w:bCs/>
          <w:sz w:val="22"/>
          <w:szCs w:val="22"/>
        </w:rPr>
      </w:pPr>
      <w:r w:rsidRPr="008869B1">
        <w:rPr>
          <w:rFonts w:ascii="Verdana" w:hAnsi="Verdana" w:cs="Arial"/>
          <w:b/>
          <w:bCs/>
          <w:sz w:val="22"/>
          <w:szCs w:val="22"/>
        </w:rPr>
        <w:t>e) A szociális rászorultság igazolására az alábbi okiratok:</w:t>
      </w:r>
    </w:p>
    <w:p w14:paraId="0721EE62" w14:textId="77777777" w:rsidR="008869B1" w:rsidRPr="008869B1" w:rsidRDefault="008869B1" w:rsidP="008869B1">
      <w:pPr>
        <w:pStyle w:val="Szvegtrzs"/>
        <w:rPr>
          <w:rFonts w:ascii="Verdana" w:hAnsi="Verdana" w:cs="Arial"/>
          <w:b/>
          <w:bCs/>
          <w:sz w:val="22"/>
          <w:szCs w:val="22"/>
        </w:rPr>
      </w:pPr>
      <w:r w:rsidRPr="008869B1">
        <w:rPr>
          <w:rFonts w:ascii="Verdana" w:hAnsi="Verdana" w:cs="Arial"/>
          <w:b/>
          <w:bCs/>
          <w:sz w:val="22"/>
          <w:szCs w:val="22"/>
        </w:rPr>
        <w:t>1. Vagyonnyilatkozat</w:t>
      </w:r>
    </w:p>
    <w:p w14:paraId="3BC2CE4A" w14:textId="77777777" w:rsidR="008869B1" w:rsidRPr="008869B1" w:rsidRDefault="008869B1" w:rsidP="008869B1">
      <w:pPr>
        <w:pStyle w:val="Szvegtrzs"/>
        <w:rPr>
          <w:rFonts w:ascii="Verdana" w:hAnsi="Verdana" w:cs="Arial"/>
          <w:b/>
          <w:bCs/>
          <w:sz w:val="22"/>
          <w:szCs w:val="22"/>
        </w:rPr>
      </w:pPr>
      <w:r w:rsidRPr="008869B1">
        <w:rPr>
          <w:rFonts w:ascii="Verdana" w:hAnsi="Verdana" w:cs="Arial"/>
          <w:b/>
          <w:bCs/>
          <w:sz w:val="22"/>
          <w:szCs w:val="22"/>
        </w:rPr>
        <w:t>2. Jövedelemnyilatkozat</w:t>
      </w:r>
    </w:p>
    <w:bookmarkEnd w:id="0"/>
    <w:p w14:paraId="5D6802A7" w14:textId="77777777" w:rsidR="00C57FA5" w:rsidRPr="004C07DA" w:rsidRDefault="00C57FA5">
      <w:pPr>
        <w:jc w:val="both"/>
        <w:rPr>
          <w:rFonts w:ascii="Verdana" w:hAnsi="Verdana"/>
          <w:sz w:val="20"/>
          <w:szCs w:val="20"/>
        </w:rPr>
      </w:pPr>
    </w:p>
    <w:p w14:paraId="7A3AB5C7" w14:textId="77777777"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p>
    <w:p w14:paraId="395C8FD3" w14:textId="77777777" w:rsidR="00C57FA5" w:rsidRPr="004C07DA" w:rsidRDefault="00C57FA5">
      <w:pPr>
        <w:jc w:val="both"/>
        <w:rPr>
          <w:rFonts w:ascii="Verdana" w:hAnsi="Verdana"/>
          <w:sz w:val="20"/>
          <w:szCs w:val="20"/>
        </w:rPr>
      </w:pPr>
    </w:p>
    <w:p w14:paraId="33BFEDE4" w14:textId="77777777" w:rsidR="002719AF" w:rsidRPr="004C07DA" w:rsidRDefault="002719AF" w:rsidP="002719AF">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14:paraId="651625E8" w14:textId="77777777" w:rsidR="002719AF" w:rsidRPr="004C07DA" w:rsidRDefault="002719AF" w:rsidP="002719AF">
      <w:pPr>
        <w:jc w:val="both"/>
        <w:rPr>
          <w:rFonts w:ascii="Verdana" w:hAnsi="Verdana"/>
          <w:sz w:val="20"/>
          <w:szCs w:val="20"/>
        </w:rPr>
      </w:pPr>
    </w:p>
    <w:p w14:paraId="1DB92C92" w14:textId="77777777" w:rsidR="002719AF" w:rsidRPr="004C07DA" w:rsidRDefault="002719AF" w:rsidP="002719AF">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63EF971B" w14:textId="77777777" w:rsidR="002719AF" w:rsidRPr="004C07DA" w:rsidRDefault="002719AF" w:rsidP="002719AF">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xml:space="preserve">.) szerint meghatározott, belföldről vagy külföldről származó - megszerzett - vagyoni érték (bevétel), ideértve az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984DE3E" w14:textId="77777777" w:rsidR="002719AF" w:rsidRPr="004C07DA" w:rsidRDefault="002719AF" w:rsidP="002719AF">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 xml:space="preserve">azon bevétel, amely után a kisadózó vállalkozások tételes adójáról szóló 2022. évi XIII. törvény, a kisadózó vállalkozások tételes adójáról és a kisvállalati </w:t>
      </w:r>
      <w:proofErr w:type="gramStart"/>
      <w:r w:rsidRPr="004C07DA">
        <w:rPr>
          <w:rFonts w:ascii="Verdana" w:hAnsi="Verdana"/>
          <w:sz w:val="20"/>
          <w:szCs w:val="20"/>
        </w:rPr>
        <w:t>adóról  szóló</w:t>
      </w:r>
      <w:proofErr w:type="gramEnd"/>
      <w:r w:rsidRPr="004C07DA">
        <w:rPr>
          <w:rFonts w:ascii="Verdana" w:hAnsi="Verdana"/>
          <w:sz w:val="20"/>
          <w:szCs w:val="20"/>
        </w:rPr>
        <w:t xml:space="preserve"> 2012. évi CXLVII. törvény, vagy az egyszerűsített közteherviselési hozzájárulásról szóló 2005. évi CXX. törvény szerint adót, illetve hozzájárulást kell fizetni.</w:t>
      </w:r>
    </w:p>
    <w:p w14:paraId="794EDEE4" w14:textId="77777777" w:rsidR="002719AF" w:rsidRPr="004C07DA" w:rsidRDefault="002719AF" w:rsidP="002719AF">
      <w:pPr>
        <w:autoSpaceDE w:val="0"/>
        <w:autoSpaceDN w:val="0"/>
        <w:adjustRightInd w:val="0"/>
        <w:ind w:left="900" w:hanging="191"/>
        <w:jc w:val="both"/>
        <w:rPr>
          <w:rFonts w:ascii="Verdana" w:hAnsi="Verdana"/>
          <w:sz w:val="20"/>
          <w:szCs w:val="20"/>
        </w:rPr>
      </w:pPr>
    </w:p>
    <w:p w14:paraId="61C9C018" w14:textId="77777777" w:rsidR="002719AF" w:rsidRPr="004C07DA" w:rsidRDefault="002719AF" w:rsidP="002719AF">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13DB4EE2" w14:textId="77777777" w:rsidR="002719AF" w:rsidRPr="004C07DA" w:rsidRDefault="002719AF" w:rsidP="002719AF">
      <w:pPr>
        <w:autoSpaceDE w:val="0"/>
        <w:autoSpaceDN w:val="0"/>
        <w:adjustRightInd w:val="0"/>
        <w:jc w:val="both"/>
        <w:rPr>
          <w:rFonts w:ascii="Verdana" w:hAnsi="Verdana"/>
          <w:b/>
          <w:sz w:val="20"/>
          <w:szCs w:val="20"/>
          <w:u w:val="single"/>
        </w:rPr>
      </w:pPr>
    </w:p>
    <w:p w14:paraId="5F6DF8BC" w14:textId="77777777" w:rsidR="002719AF" w:rsidRPr="004C07DA" w:rsidRDefault="002719AF" w:rsidP="002719AF">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14:paraId="18EC2CD3" w14:textId="77777777" w:rsidR="002719AF" w:rsidRPr="004C07DA" w:rsidRDefault="002719AF" w:rsidP="002719AF">
      <w:pPr>
        <w:autoSpaceDE w:val="0"/>
        <w:autoSpaceDN w:val="0"/>
        <w:adjustRightInd w:val="0"/>
        <w:jc w:val="both"/>
        <w:rPr>
          <w:rFonts w:ascii="Verdana" w:hAnsi="Verdana"/>
          <w:sz w:val="20"/>
          <w:szCs w:val="20"/>
        </w:rPr>
      </w:pPr>
    </w:p>
    <w:p w14:paraId="37805D0A" w14:textId="77777777" w:rsidR="002719AF" w:rsidRPr="004C07DA" w:rsidRDefault="002719AF" w:rsidP="002719AF">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14:paraId="527E1FEC" w14:textId="77777777" w:rsidR="002719AF" w:rsidRPr="00A05F70"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4B9B9207" w14:textId="77777777" w:rsidR="002719AF" w:rsidRPr="00A05F70"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2A3DE299" w14:textId="77777777" w:rsidR="002719AF"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232AC912" w14:textId="77777777" w:rsidR="002719AF" w:rsidRPr="000E78CB" w:rsidRDefault="002719AF" w:rsidP="002719AF">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3B7087F0" w14:textId="77777777" w:rsidR="002719AF" w:rsidRPr="00A05F70"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71BD834" w14:textId="77777777" w:rsidR="002719AF"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324230D0" w14:textId="77777777" w:rsidR="002719AF" w:rsidRPr="000E78CB" w:rsidRDefault="002719AF" w:rsidP="002719AF">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5760F3" w14:textId="77777777" w:rsidR="002719AF" w:rsidRPr="00A05F70"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232F0566" w14:textId="77777777" w:rsidR="002719AF"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DEED998" w14:textId="77777777" w:rsidR="002719AF" w:rsidRPr="000E78CB" w:rsidRDefault="002719AF" w:rsidP="002719AF">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2F1E7742" w14:textId="77777777" w:rsidR="002719AF" w:rsidRPr="00A05F70"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ED1ED0D" w14:textId="77777777" w:rsidR="002719AF" w:rsidRDefault="002719AF" w:rsidP="002719AF">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167FEFE8" w14:textId="77777777" w:rsidR="002719AF" w:rsidRPr="000E78CB" w:rsidRDefault="002719AF" w:rsidP="002719AF">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5234523" w14:textId="77777777" w:rsidR="002719AF" w:rsidRDefault="002719AF" w:rsidP="002719AF">
      <w:pPr>
        <w:pStyle w:val="Szvegtrzs"/>
        <w:spacing w:before="120"/>
        <w:ind w:left="284"/>
        <w:rPr>
          <w:rFonts w:ascii="Verdana" w:hAnsi="Verdana" w:cs="Arial"/>
          <w:b/>
          <w:snapToGrid w:val="0"/>
          <w:sz w:val="20"/>
          <w:szCs w:val="20"/>
        </w:rPr>
      </w:pPr>
    </w:p>
    <w:p w14:paraId="75202FD8" w14:textId="77777777" w:rsidR="002719AF" w:rsidRPr="004C07DA" w:rsidRDefault="002719AF" w:rsidP="002719AF">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6ED87364" w14:textId="77777777" w:rsidR="002719AF" w:rsidRPr="004C07DA" w:rsidRDefault="002719AF" w:rsidP="002719AF">
      <w:pPr>
        <w:jc w:val="both"/>
        <w:rPr>
          <w:rFonts w:ascii="Verdana" w:hAnsi="Verdana"/>
          <w:snapToGrid w:val="0"/>
          <w:sz w:val="20"/>
          <w:szCs w:val="20"/>
        </w:rPr>
      </w:pPr>
    </w:p>
    <w:p w14:paraId="00CFC256" w14:textId="77777777" w:rsidR="002719AF" w:rsidRPr="004C07DA" w:rsidRDefault="002719AF" w:rsidP="002719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3D5F0C39" w14:textId="77777777" w:rsidR="002719AF" w:rsidRPr="004C07DA" w:rsidRDefault="002719AF" w:rsidP="002719AF">
      <w:pPr>
        <w:jc w:val="both"/>
        <w:rPr>
          <w:rFonts w:ascii="Verdana" w:hAnsi="Verdana"/>
          <w:sz w:val="20"/>
          <w:szCs w:val="20"/>
        </w:rPr>
      </w:pPr>
    </w:p>
    <w:p w14:paraId="0264BC48"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6D97BF5D" w14:textId="77777777" w:rsidR="002719AF" w:rsidRPr="004C07DA" w:rsidRDefault="002719AF" w:rsidP="002719AF">
      <w:pPr>
        <w:jc w:val="both"/>
        <w:rPr>
          <w:rFonts w:ascii="Verdana" w:hAnsi="Verdana"/>
          <w:sz w:val="20"/>
          <w:szCs w:val="20"/>
        </w:rPr>
      </w:pPr>
    </w:p>
    <w:p w14:paraId="71954F3E" w14:textId="77777777" w:rsidR="002719AF" w:rsidRPr="004C07DA" w:rsidRDefault="002719AF" w:rsidP="002719AF">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14:paraId="080DE30E" w14:textId="77777777" w:rsidR="002719AF" w:rsidRPr="004C07DA" w:rsidRDefault="002719AF" w:rsidP="002719AF">
      <w:pPr>
        <w:jc w:val="both"/>
        <w:rPr>
          <w:rFonts w:ascii="Verdana" w:hAnsi="Verdana"/>
          <w:sz w:val="20"/>
          <w:szCs w:val="20"/>
        </w:rPr>
      </w:pPr>
    </w:p>
    <w:p w14:paraId="17CC485C" w14:textId="77777777" w:rsidR="002719AF" w:rsidRPr="004C07DA" w:rsidRDefault="002719AF" w:rsidP="002719AF">
      <w:pPr>
        <w:autoSpaceDE w:val="0"/>
        <w:autoSpaceDN w:val="0"/>
        <w:adjustRightInd w:val="0"/>
        <w:jc w:val="both"/>
        <w:rPr>
          <w:rFonts w:ascii="Verdana" w:hAnsi="Verdana"/>
          <w:i/>
          <w:sz w:val="20"/>
          <w:szCs w:val="20"/>
        </w:rPr>
      </w:pPr>
    </w:p>
    <w:p w14:paraId="1300B4B6" w14:textId="77777777" w:rsidR="002719AF" w:rsidRPr="004C07DA" w:rsidRDefault="002719AF" w:rsidP="002719AF">
      <w:pPr>
        <w:jc w:val="both"/>
        <w:rPr>
          <w:rFonts w:ascii="Verdana" w:hAnsi="Verdana"/>
          <w:b/>
          <w:sz w:val="20"/>
          <w:szCs w:val="20"/>
        </w:rPr>
      </w:pPr>
      <w:r w:rsidRPr="004C07DA">
        <w:rPr>
          <w:rFonts w:ascii="Verdana" w:hAnsi="Verdana"/>
          <w:b/>
          <w:sz w:val="20"/>
          <w:szCs w:val="20"/>
        </w:rPr>
        <w:t>5. A pályázat elbírálása</w:t>
      </w:r>
    </w:p>
    <w:p w14:paraId="1D2161F1" w14:textId="77777777" w:rsidR="002719AF" w:rsidRPr="004C07DA" w:rsidRDefault="002719AF" w:rsidP="002719AF">
      <w:pPr>
        <w:jc w:val="both"/>
        <w:rPr>
          <w:rFonts w:ascii="Verdana" w:hAnsi="Verdana"/>
          <w:b/>
          <w:sz w:val="20"/>
          <w:szCs w:val="20"/>
        </w:rPr>
      </w:pPr>
    </w:p>
    <w:p w14:paraId="24B71A64"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14:paraId="1F7C3EE1" w14:textId="77777777" w:rsidR="002719AF" w:rsidRPr="004C07DA" w:rsidRDefault="002719AF" w:rsidP="002719AF">
      <w:pPr>
        <w:jc w:val="both"/>
        <w:rPr>
          <w:rFonts w:ascii="Verdana" w:hAnsi="Verdana"/>
          <w:sz w:val="20"/>
          <w:szCs w:val="20"/>
        </w:rPr>
      </w:pPr>
    </w:p>
    <w:p w14:paraId="7C84FB53" w14:textId="148B4AF4" w:rsidR="002719AF" w:rsidRPr="004C07DA" w:rsidRDefault="002719AF" w:rsidP="002719AF">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w:t>
      </w:r>
      <w:r>
        <w:rPr>
          <w:rFonts w:ascii="Verdana" w:hAnsi="Verdana"/>
          <w:sz w:val="20"/>
          <w:szCs w:val="20"/>
        </w:rPr>
        <w:t xml:space="preserve"> 8</w:t>
      </w:r>
      <w:r w:rsidRPr="00294226">
        <w:rPr>
          <w:rFonts w:ascii="Verdana" w:hAnsi="Verdana"/>
          <w:sz w:val="20"/>
          <w:szCs w:val="20"/>
        </w:rPr>
        <w:t xml:space="preserve"> nap;</w:t>
      </w:r>
    </w:p>
    <w:p w14:paraId="14AAAB32" w14:textId="77777777" w:rsidR="002719AF" w:rsidRPr="004C07DA" w:rsidRDefault="002719AF" w:rsidP="002719AF">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7276635E" w14:textId="77777777" w:rsidR="002719AF" w:rsidRPr="004C07DA" w:rsidRDefault="002719AF" w:rsidP="002719AF">
      <w:pPr>
        <w:ind w:left="420" w:hanging="360"/>
        <w:jc w:val="both"/>
        <w:rPr>
          <w:rFonts w:ascii="Verdana" w:hAnsi="Verdana"/>
          <w:sz w:val="20"/>
          <w:szCs w:val="20"/>
        </w:rPr>
      </w:pPr>
      <w:r w:rsidRPr="004C07DA">
        <w:rPr>
          <w:rFonts w:ascii="Verdana" w:hAnsi="Verdana"/>
          <w:sz w:val="20"/>
          <w:szCs w:val="20"/>
        </w:rPr>
        <w:t>c)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proofErr w:type="spellStart"/>
      <w:r w:rsidRPr="004C07DA">
        <w:rPr>
          <w:rFonts w:ascii="Verdana" w:hAnsi="Verdana"/>
          <w:sz w:val="20"/>
          <w:szCs w:val="20"/>
        </w:rPr>
        <w:t>formailag</w:t>
      </w:r>
      <w:proofErr w:type="spellEnd"/>
      <w:r w:rsidRPr="004C07DA">
        <w:rPr>
          <w:rFonts w:ascii="Verdana" w:hAnsi="Verdana"/>
          <w:sz w:val="20"/>
          <w:szCs w:val="20"/>
        </w:rPr>
        <w:t xml:space="preserve">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14:paraId="42CF14EB" w14:textId="77777777" w:rsidR="002719AF" w:rsidRPr="004C07DA" w:rsidRDefault="002719AF" w:rsidP="002719AF">
      <w:pPr>
        <w:ind w:left="420" w:hanging="360"/>
        <w:jc w:val="both"/>
        <w:rPr>
          <w:rFonts w:ascii="Verdana" w:hAnsi="Verdana"/>
          <w:sz w:val="20"/>
          <w:szCs w:val="20"/>
        </w:rPr>
      </w:pPr>
      <w:r w:rsidRPr="004C07DA">
        <w:rPr>
          <w:rFonts w:ascii="Verdana" w:hAnsi="Verdana"/>
          <w:sz w:val="20"/>
          <w:szCs w:val="20"/>
        </w:rPr>
        <w:t xml:space="preserve">d) minden, határidőn belül, postai úton vagy személyesen benyújtott pályázatot befogad, minden, </w:t>
      </w:r>
      <w:proofErr w:type="spellStart"/>
      <w:r w:rsidRPr="004C07DA">
        <w:rPr>
          <w:rFonts w:ascii="Verdana" w:hAnsi="Verdana"/>
          <w:sz w:val="20"/>
          <w:szCs w:val="20"/>
        </w:rPr>
        <w:t>formailag</w:t>
      </w:r>
      <w:proofErr w:type="spellEnd"/>
      <w:r w:rsidRPr="004C07DA">
        <w:rPr>
          <w:rFonts w:ascii="Verdana" w:hAnsi="Verdana"/>
          <w:sz w:val="20"/>
          <w:szCs w:val="20"/>
        </w:rPr>
        <w:t xml:space="preserve"> megfelelő pályázatot érdemben elbírál, és döntését írásban indokolja;</w:t>
      </w:r>
    </w:p>
    <w:p w14:paraId="1D625A4F" w14:textId="77777777" w:rsidR="002719AF" w:rsidRPr="004C07DA" w:rsidRDefault="002719AF" w:rsidP="002719AF">
      <w:pPr>
        <w:ind w:left="420" w:hanging="360"/>
        <w:jc w:val="both"/>
        <w:rPr>
          <w:rFonts w:ascii="Verdana" w:hAnsi="Verdana"/>
          <w:sz w:val="20"/>
          <w:szCs w:val="20"/>
        </w:rPr>
      </w:pPr>
      <w:r w:rsidRPr="004C07DA">
        <w:rPr>
          <w:rFonts w:ascii="Verdana" w:hAnsi="Verdana"/>
          <w:sz w:val="20"/>
          <w:szCs w:val="20"/>
        </w:rPr>
        <w:t>e) csak az önkormányzat területén lakóhellyel rendelkező pályázókat részesítheti támogatásban;</w:t>
      </w:r>
    </w:p>
    <w:p w14:paraId="612F417E" w14:textId="77777777" w:rsidR="002719AF" w:rsidRPr="004C07DA" w:rsidRDefault="002719AF" w:rsidP="002719AF">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6CF072D6" w14:textId="77777777" w:rsidR="002719AF" w:rsidRPr="004C07DA" w:rsidRDefault="002719AF" w:rsidP="002719AF">
      <w:pPr>
        <w:pStyle w:val="Szvegtrzs"/>
        <w:spacing w:before="120"/>
        <w:rPr>
          <w:rFonts w:ascii="Verdana" w:hAnsi="Verdana"/>
          <w:sz w:val="20"/>
          <w:szCs w:val="20"/>
        </w:rPr>
      </w:pPr>
    </w:p>
    <w:p w14:paraId="5F726371" w14:textId="77777777" w:rsidR="002719AF" w:rsidRPr="004C07DA" w:rsidRDefault="002719AF" w:rsidP="002719AF">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14:paraId="425DCEE0" w14:textId="77777777" w:rsidR="002719AF" w:rsidRPr="004C07DA" w:rsidRDefault="002719AF" w:rsidP="002719AF">
      <w:pPr>
        <w:jc w:val="both"/>
        <w:rPr>
          <w:rFonts w:ascii="Verdana" w:hAnsi="Verdana"/>
          <w:sz w:val="20"/>
          <w:szCs w:val="20"/>
        </w:rPr>
      </w:pPr>
    </w:p>
    <w:p w14:paraId="23D645A3" w14:textId="77777777" w:rsidR="002719AF" w:rsidRPr="004C07DA" w:rsidRDefault="002719AF" w:rsidP="002719AF">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6E3A4505" w14:textId="77777777" w:rsidR="002719AF" w:rsidRPr="004C07DA" w:rsidRDefault="002719AF" w:rsidP="002719AF">
      <w:pPr>
        <w:jc w:val="both"/>
        <w:rPr>
          <w:rFonts w:ascii="Verdana" w:hAnsi="Verdana"/>
          <w:sz w:val="20"/>
          <w:szCs w:val="20"/>
        </w:rPr>
      </w:pPr>
    </w:p>
    <w:p w14:paraId="4C76C39B" w14:textId="77777777" w:rsidR="002719AF" w:rsidRPr="004C07DA" w:rsidRDefault="002719AF" w:rsidP="002719AF">
      <w:pPr>
        <w:jc w:val="both"/>
        <w:rPr>
          <w:rFonts w:ascii="Verdana" w:hAnsi="Verdana"/>
          <w:sz w:val="20"/>
          <w:szCs w:val="20"/>
        </w:rPr>
      </w:pPr>
    </w:p>
    <w:p w14:paraId="033AF5A4" w14:textId="77777777" w:rsidR="002719AF" w:rsidRPr="004C07DA" w:rsidRDefault="002719AF" w:rsidP="002719AF">
      <w:pPr>
        <w:jc w:val="both"/>
        <w:rPr>
          <w:rFonts w:ascii="Verdana" w:hAnsi="Verdana"/>
          <w:b/>
          <w:sz w:val="20"/>
          <w:szCs w:val="20"/>
        </w:rPr>
      </w:pPr>
      <w:r w:rsidRPr="004C07DA">
        <w:rPr>
          <w:rFonts w:ascii="Verdana" w:hAnsi="Verdana"/>
          <w:b/>
          <w:sz w:val="20"/>
          <w:szCs w:val="20"/>
        </w:rPr>
        <w:t>6. Értesítés a pályázati döntésről</w:t>
      </w:r>
    </w:p>
    <w:p w14:paraId="07EE5060" w14:textId="77777777" w:rsidR="002719AF" w:rsidRPr="004C07DA" w:rsidRDefault="002719AF" w:rsidP="002719AF">
      <w:pPr>
        <w:jc w:val="both"/>
        <w:rPr>
          <w:rFonts w:ascii="Verdana" w:hAnsi="Verdana"/>
          <w:b/>
          <w:sz w:val="20"/>
          <w:szCs w:val="20"/>
        </w:rPr>
      </w:pPr>
    </w:p>
    <w:p w14:paraId="5C8E2467" w14:textId="77777777" w:rsidR="002719AF" w:rsidRPr="004C07DA" w:rsidRDefault="002719AF" w:rsidP="002719AF">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541776B9" w14:textId="77777777" w:rsidR="002719AF" w:rsidRPr="00BF25D0" w:rsidRDefault="002719AF" w:rsidP="002719AF">
      <w:pPr>
        <w:jc w:val="both"/>
        <w:rPr>
          <w:rFonts w:ascii="Verdana" w:hAnsi="Verdana"/>
          <w:bCs/>
          <w:sz w:val="20"/>
          <w:szCs w:val="20"/>
        </w:rPr>
      </w:pPr>
    </w:p>
    <w:p w14:paraId="233276AB" w14:textId="77777777" w:rsidR="002719AF" w:rsidRPr="00BF25D0" w:rsidRDefault="002719AF" w:rsidP="002719AF">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61FF4154" w14:textId="77777777" w:rsidR="002719AF" w:rsidRPr="00BF25D0" w:rsidRDefault="002719AF" w:rsidP="002719AF">
      <w:pPr>
        <w:jc w:val="both"/>
        <w:rPr>
          <w:rFonts w:ascii="Verdana" w:hAnsi="Verdana"/>
          <w:bCs/>
          <w:sz w:val="20"/>
          <w:szCs w:val="20"/>
        </w:rPr>
      </w:pPr>
    </w:p>
    <w:p w14:paraId="187A3119" w14:textId="77777777" w:rsidR="002719AF" w:rsidRPr="004C07DA" w:rsidRDefault="002719AF" w:rsidP="002719AF">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14:paraId="22BA500B" w14:textId="77777777" w:rsidR="002719AF" w:rsidRPr="004C07DA" w:rsidRDefault="002719AF" w:rsidP="002719AF">
      <w:pPr>
        <w:jc w:val="both"/>
        <w:rPr>
          <w:rFonts w:ascii="Verdana" w:hAnsi="Verdana"/>
          <w:sz w:val="20"/>
          <w:szCs w:val="20"/>
        </w:rPr>
      </w:pPr>
    </w:p>
    <w:p w14:paraId="609D862B" w14:textId="77777777" w:rsidR="002719AF" w:rsidRPr="004C07DA" w:rsidRDefault="002719AF" w:rsidP="002719AF">
      <w:pPr>
        <w:jc w:val="both"/>
        <w:rPr>
          <w:rFonts w:ascii="Verdana" w:hAnsi="Verdana"/>
          <w:sz w:val="20"/>
          <w:szCs w:val="20"/>
        </w:rPr>
      </w:pPr>
    </w:p>
    <w:p w14:paraId="1631071A" w14:textId="77777777" w:rsidR="002719AF" w:rsidRPr="004C07DA" w:rsidRDefault="002719AF" w:rsidP="002719AF">
      <w:pPr>
        <w:jc w:val="both"/>
        <w:rPr>
          <w:rFonts w:ascii="Verdana" w:hAnsi="Verdana"/>
          <w:b/>
          <w:sz w:val="20"/>
          <w:szCs w:val="20"/>
        </w:rPr>
      </w:pPr>
      <w:r w:rsidRPr="004C07DA">
        <w:rPr>
          <w:rFonts w:ascii="Verdana" w:hAnsi="Verdana"/>
          <w:b/>
          <w:sz w:val="20"/>
          <w:szCs w:val="20"/>
        </w:rPr>
        <w:t>7. Az ösztöndíj folyósításának feltételei</w:t>
      </w:r>
    </w:p>
    <w:p w14:paraId="71EA1E00" w14:textId="77777777" w:rsidR="002719AF" w:rsidRPr="004C07DA" w:rsidRDefault="002719AF" w:rsidP="002719AF">
      <w:pPr>
        <w:jc w:val="both"/>
        <w:rPr>
          <w:rFonts w:ascii="Verdana" w:hAnsi="Verdana"/>
          <w:b/>
          <w:sz w:val="20"/>
          <w:szCs w:val="20"/>
        </w:rPr>
      </w:pPr>
    </w:p>
    <w:p w14:paraId="3D8DD0A0" w14:textId="77777777" w:rsidR="002719AF" w:rsidRPr="004C07DA" w:rsidRDefault="002719AF" w:rsidP="002719AF">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 xml:space="preserve">z </w:t>
      </w:r>
      <w:proofErr w:type="spellStart"/>
      <w:proofErr w:type="gramStart"/>
      <w:r>
        <w:rPr>
          <w:rFonts w:ascii="Verdana" w:hAnsi="Verdana"/>
          <w:sz w:val="20"/>
          <w:szCs w:val="20"/>
        </w:rPr>
        <w:t>Nftv</w:t>
      </w:r>
      <w:proofErr w:type="spellEnd"/>
      <w:r>
        <w:rPr>
          <w:rFonts w:ascii="Verdana" w:hAnsi="Verdana"/>
          <w:sz w:val="20"/>
          <w:szCs w:val="20"/>
        </w:rPr>
        <w:t>.-</w:t>
      </w:r>
      <w:proofErr w:type="gramEnd"/>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04894FE3" w14:textId="77777777" w:rsidR="002719AF" w:rsidRPr="004C07DA" w:rsidRDefault="002719AF" w:rsidP="002719AF">
      <w:pPr>
        <w:jc w:val="both"/>
        <w:rPr>
          <w:rFonts w:ascii="Verdana" w:hAnsi="Verdana"/>
          <w:sz w:val="20"/>
          <w:szCs w:val="20"/>
        </w:rPr>
      </w:pPr>
    </w:p>
    <w:p w14:paraId="22CA6F10"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4B138A1C" w14:textId="77777777" w:rsidR="002719AF" w:rsidRPr="004C07DA" w:rsidRDefault="002719AF" w:rsidP="002719AF">
      <w:pPr>
        <w:jc w:val="both"/>
        <w:rPr>
          <w:rFonts w:ascii="Verdana" w:hAnsi="Verdana"/>
          <w:sz w:val="20"/>
          <w:szCs w:val="20"/>
        </w:rPr>
      </w:pPr>
    </w:p>
    <w:p w14:paraId="47A63115"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Pr>
          <w:rFonts w:ascii="Verdana" w:hAnsi="Verdana"/>
          <w:sz w:val="20"/>
          <w:szCs w:val="20"/>
        </w:rPr>
        <w:t xml:space="preserve"> -</w:t>
      </w:r>
      <w:r w:rsidRPr="004C07DA">
        <w:rPr>
          <w:rFonts w:ascii="Verdana" w:hAnsi="Verdana"/>
          <w:sz w:val="20"/>
          <w:szCs w:val="20"/>
        </w:rPr>
        <w:t xml:space="preserve"> teljes egészében szünetel.</w:t>
      </w:r>
    </w:p>
    <w:p w14:paraId="4DB5D575" w14:textId="77777777" w:rsidR="002719AF" w:rsidRPr="004C07DA" w:rsidRDefault="002719AF" w:rsidP="002719AF">
      <w:pPr>
        <w:jc w:val="both"/>
        <w:rPr>
          <w:rFonts w:ascii="Verdana" w:hAnsi="Verdana"/>
          <w:sz w:val="20"/>
          <w:szCs w:val="20"/>
        </w:rPr>
      </w:pPr>
    </w:p>
    <w:p w14:paraId="53CAD9BF" w14:textId="77777777" w:rsidR="002719AF" w:rsidRPr="004C07DA" w:rsidRDefault="002719AF" w:rsidP="002719AF">
      <w:pPr>
        <w:jc w:val="both"/>
        <w:rPr>
          <w:rFonts w:ascii="Verdana" w:hAnsi="Verdana"/>
          <w:sz w:val="20"/>
          <w:szCs w:val="20"/>
        </w:rPr>
      </w:pPr>
    </w:p>
    <w:p w14:paraId="281051F9" w14:textId="77777777" w:rsidR="002719AF" w:rsidRPr="004C07DA" w:rsidRDefault="002719AF" w:rsidP="002719AF">
      <w:pPr>
        <w:jc w:val="both"/>
        <w:rPr>
          <w:rFonts w:ascii="Verdana" w:hAnsi="Verdana"/>
          <w:b/>
          <w:sz w:val="20"/>
          <w:szCs w:val="20"/>
        </w:rPr>
      </w:pPr>
      <w:r w:rsidRPr="004C07DA">
        <w:rPr>
          <w:rFonts w:ascii="Verdana" w:hAnsi="Verdana"/>
          <w:b/>
          <w:sz w:val="20"/>
          <w:szCs w:val="20"/>
        </w:rPr>
        <w:t>8. Az ösztöndíj folyósítása</w:t>
      </w:r>
    </w:p>
    <w:p w14:paraId="15259247" w14:textId="77777777" w:rsidR="002719AF" w:rsidRPr="004C07DA" w:rsidRDefault="002719AF" w:rsidP="002719AF">
      <w:pPr>
        <w:jc w:val="both"/>
        <w:rPr>
          <w:rFonts w:ascii="Verdana" w:hAnsi="Verdana"/>
          <w:b/>
          <w:sz w:val="20"/>
          <w:szCs w:val="20"/>
        </w:rPr>
      </w:pPr>
    </w:p>
    <w:p w14:paraId="5D6978F2" w14:textId="77777777" w:rsidR="002719AF" w:rsidRPr="004C07DA" w:rsidRDefault="002719AF" w:rsidP="002719AF">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w:t>
      </w:r>
      <w:proofErr w:type="spellStart"/>
      <w:r w:rsidRPr="004C07DA">
        <w:rPr>
          <w:rFonts w:ascii="Verdana" w:hAnsi="Verdana" w:cs="Arial"/>
          <w:sz w:val="20"/>
          <w:szCs w:val="20"/>
        </w:rPr>
        <w:t>Bursa</w:t>
      </w:r>
      <w:proofErr w:type="spellEnd"/>
      <w:r w:rsidRPr="004C07DA">
        <w:rPr>
          <w:rFonts w:ascii="Verdana" w:hAnsi="Verdana" w:cs="Arial"/>
          <w:sz w:val="20"/>
          <w:szCs w:val="20"/>
        </w:rPr>
        <w:t xml:space="preserve">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14:paraId="3251BCDF" w14:textId="77777777" w:rsidR="002719AF" w:rsidRPr="004C07DA" w:rsidRDefault="002719AF" w:rsidP="002719AF">
      <w:pPr>
        <w:jc w:val="both"/>
        <w:rPr>
          <w:rFonts w:ascii="Verdana" w:hAnsi="Verdana"/>
          <w:sz w:val="20"/>
          <w:szCs w:val="20"/>
        </w:rPr>
      </w:pPr>
    </w:p>
    <w:p w14:paraId="04C79281"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Az önkormányzatok egy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félévre egy összegben utalják át az NKTK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14:paraId="774C0A05" w14:textId="77777777" w:rsidR="002719AF" w:rsidRPr="004C07DA" w:rsidRDefault="002719AF" w:rsidP="002719AF">
      <w:pPr>
        <w:jc w:val="both"/>
        <w:rPr>
          <w:rFonts w:ascii="Verdana" w:hAnsi="Verdana"/>
          <w:sz w:val="20"/>
          <w:szCs w:val="20"/>
        </w:rPr>
      </w:pPr>
    </w:p>
    <w:p w14:paraId="3B2953A2" w14:textId="77777777" w:rsidR="002719AF" w:rsidRPr="004C07DA" w:rsidRDefault="002719AF" w:rsidP="002719AF">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14:paraId="3B7A4465" w14:textId="77777777" w:rsidR="002719AF" w:rsidRPr="004C07DA" w:rsidRDefault="002719AF" w:rsidP="002719AF">
      <w:pPr>
        <w:jc w:val="both"/>
        <w:rPr>
          <w:rFonts w:ascii="Verdana" w:hAnsi="Verdana"/>
          <w:sz w:val="20"/>
          <w:szCs w:val="20"/>
        </w:rPr>
      </w:pPr>
    </w:p>
    <w:p w14:paraId="5C9EA8A9"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4DB950A8" w14:textId="77777777" w:rsidR="002719AF" w:rsidRPr="004C07DA" w:rsidRDefault="002719AF" w:rsidP="002719AF">
      <w:pPr>
        <w:jc w:val="both"/>
        <w:rPr>
          <w:rFonts w:ascii="Verdana" w:hAnsi="Verdana"/>
          <w:sz w:val="20"/>
          <w:szCs w:val="20"/>
        </w:rPr>
      </w:pPr>
    </w:p>
    <w:p w14:paraId="59582122" w14:textId="77777777" w:rsidR="002719AF" w:rsidRPr="004C07DA" w:rsidRDefault="002719AF" w:rsidP="002719AF">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14:paraId="24FC08F8" w14:textId="77777777" w:rsidR="002719AF" w:rsidRPr="004C07DA" w:rsidRDefault="002719AF" w:rsidP="002719AF">
      <w:pPr>
        <w:jc w:val="both"/>
        <w:rPr>
          <w:rFonts w:ascii="Verdana" w:hAnsi="Verdana"/>
          <w:sz w:val="20"/>
          <w:szCs w:val="20"/>
        </w:rPr>
      </w:pPr>
    </w:p>
    <w:p w14:paraId="73F0CFFB" w14:textId="77777777" w:rsidR="002719AF" w:rsidRPr="004C07DA" w:rsidRDefault="002719AF" w:rsidP="002719AF">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7867D1BB" w14:textId="77777777" w:rsidR="002719AF" w:rsidRPr="004C07DA" w:rsidRDefault="002719AF" w:rsidP="002719AF">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41E5F562" w14:textId="77777777" w:rsidR="002719AF" w:rsidRPr="004C07DA" w:rsidRDefault="002719AF" w:rsidP="002719AF">
      <w:pPr>
        <w:jc w:val="both"/>
        <w:rPr>
          <w:rFonts w:ascii="Verdana" w:hAnsi="Verdana"/>
          <w:sz w:val="20"/>
          <w:szCs w:val="20"/>
        </w:rPr>
      </w:pPr>
    </w:p>
    <w:p w14:paraId="2E039395" w14:textId="77777777" w:rsidR="002719AF" w:rsidRPr="004C07DA" w:rsidRDefault="002719AF" w:rsidP="002719AF">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Pr="004C07DA">
        <w:rPr>
          <w:rFonts w:ascii="Verdana" w:hAnsi="Verdana"/>
          <w:sz w:val="20"/>
          <w:szCs w:val="20"/>
        </w:rPr>
        <w:t>Szjatv</w:t>
      </w:r>
      <w:proofErr w:type="spellEnd"/>
      <w:r w:rsidRPr="004C07DA">
        <w:rPr>
          <w:rFonts w:ascii="Verdana" w:hAnsi="Verdana"/>
          <w:sz w:val="20"/>
          <w:szCs w:val="20"/>
        </w:rPr>
        <w:t>. 1. számú melléklet 3.2.6. és 4.17. pontja). Az ösztöndíj teljes összege elszámolási kötelezettség terhe nélkül szabadon felhasználható.</w:t>
      </w:r>
    </w:p>
    <w:p w14:paraId="5A4192F2" w14:textId="77777777" w:rsidR="002719AF" w:rsidRPr="004C07DA" w:rsidRDefault="002719AF" w:rsidP="002719AF">
      <w:pPr>
        <w:jc w:val="both"/>
        <w:rPr>
          <w:rFonts w:ascii="Verdana" w:hAnsi="Verdana"/>
          <w:sz w:val="20"/>
          <w:szCs w:val="20"/>
        </w:rPr>
      </w:pPr>
    </w:p>
    <w:p w14:paraId="20AF2342" w14:textId="77777777" w:rsidR="002719AF" w:rsidRPr="004C07DA" w:rsidRDefault="002719AF" w:rsidP="002719AF">
      <w:pPr>
        <w:jc w:val="both"/>
        <w:rPr>
          <w:rFonts w:ascii="Verdana" w:hAnsi="Verdana"/>
          <w:sz w:val="20"/>
          <w:szCs w:val="20"/>
        </w:rPr>
      </w:pPr>
      <w:r w:rsidRPr="004C07DA">
        <w:rPr>
          <w:rFonts w:ascii="Verdana" w:hAnsi="Verdana"/>
          <w:sz w:val="20"/>
          <w:szCs w:val="20"/>
        </w:rPr>
        <w:t xml:space="preserve">Az ösztöndíjas a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 lezárását követően (június 30., január 31.) a jogosultsági bejegyzéssel kapcsolatos kifogást nem tehet, illetve a ki nem fizetett ösztöndíjára már nem tarthat igényt.</w:t>
      </w:r>
    </w:p>
    <w:p w14:paraId="79E8708B" w14:textId="77777777" w:rsidR="002719AF" w:rsidRPr="004C07DA" w:rsidRDefault="002719AF" w:rsidP="002719AF">
      <w:pPr>
        <w:jc w:val="both"/>
        <w:rPr>
          <w:rFonts w:ascii="Verdana" w:hAnsi="Verdana"/>
          <w:sz w:val="20"/>
          <w:szCs w:val="20"/>
        </w:rPr>
      </w:pPr>
    </w:p>
    <w:p w14:paraId="65326EF8" w14:textId="77777777" w:rsidR="002719AF" w:rsidRPr="004C07DA" w:rsidRDefault="002719AF" w:rsidP="002719AF">
      <w:pPr>
        <w:jc w:val="both"/>
        <w:rPr>
          <w:rFonts w:ascii="Verdana" w:hAnsi="Verdana"/>
          <w:sz w:val="20"/>
          <w:szCs w:val="20"/>
        </w:rPr>
      </w:pPr>
    </w:p>
    <w:p w14:paraId="5AD7FE47" w14:textId="77777777" w:rsidR="002719AF" w:rsidRPr="004C07DA" w:rsidRDefault="002719AF" w:rsidP="002719AF">
      <w:pPr>
        <w:jc w:val="both"/>
        <w:rPr>
          <w:rFonts w:ascii="Verdana" w:hAnsi="Verdana"/>
          <w:b/>
          <w:sz w:val="20"/>
          <w:szCs w:val="20"/>
        </w:rPr>
      </w:pPr>
      <w:r w:rsidRPr="004C07DA">
        <w:rPr>
          <w:rFonts w:ascii="Verdana" w:hAnsi="Verdana"/>
          <w:b/>
          <w:sz w:val="20"/>
          <w:szCs w:val="20"/>
        </w:rPr>
        <w:t>9. A pályázók értesítési kötelezettségei</w:t>
      </w:r>
    </w:p>
    <w:p w14:paraId="2B42CFFF" w14:textId="77777777" w:rsidR="002719AF" w:rsidRPr="004C07DA" w:rsidRDefault="002719AF" w:rsidP="002719AF">
      <w:pPr>
        <w:jc w:val="both"/>
        <w:rPr>
          <w:rFonts w:ascii="Verdana" w:hAnsi="Verdana"/>
          <w:bCs/>
          <w:sz w:val="20"/>
          <w:szCs w:val="20"/>
        </w:rPr>
      </w:pPr>
    </w:p>
    <w:p w14:paraId="3D323A2F" w14:textId="77777777" w:rsidR="002719AF" w:rsidRPr="004C07DA" w:rsidRDefault="002719AF" w:rsidP="002719AF">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4AEF0107" w14:textId="77777777" w:rsidR="002719AF" w:rsidRPr="004C07DA" w:rsidRDefault="002719AF" w:rsidP="002719AF">
      <w:pPr>
        <w:jc w:val="both"/>
        <w:rPr>
          <w:rFonts w:ascii="Verdana" w:hAnsi="Verdana"/>
          <w:sz w:val="20"/>
          <w:szCs w:val="20"/>
        </w:rPr>
      </w:pPr>
    </w:p>
    <w:p w14:paraId="4E074F38" w14:textId="77777777" w:rsidR="002719AF" w:rsidRPr="004C07DA" w:rsidRDefault="002719AF" w:rsidP="002719AF">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kezdeményeznie. </w:t>
      </w:r>
    </w:p>
    <w:p w14:paraId="097703D8" w14:textId="77777777" w:rsidR="002719AF" w:rsidRPr="004C07DA" w:rsidRDefault="002719AF" w:rsidP="002719AF">
      <w:pPr>
        <w:jc w:val="both"/>
        <w:rPr>
          <w:rFonts w:ascii="Verdana" w:hAnsi="Verdana"/>
          <w:sz w:val="20"/>
          <w:szCs w:val="20"/>
        </w:rPr>
      </w:pPr>
    </w:p>
    <w:p w14:paraId="35DB298B" w14:textId="77777777" w:rsidR="002719AF" w:rsidRPr="004C07DA" w:rsidRDefault="002719AF" w:rsidP="002719AF">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33D59C8D" w14:textId="77777777" w:rsidR="002719AF" w:rsidRPr="004C07DA" w:rsidRDefault="002719AF" w:rsidP="002719AF">
      <w:pPr>
        <w:jc w:val="both"/>
        <w:rPr>
          <w:rFonts w:ascii="Verdana" w:hAnsi="Verdana"/>
          <w:sz w:val="20"/>
          <w:szCs w:val="20"/>
        </w:rPr>
      </w:pPr>
    </w:p>
    <w:p w14:paraId="24E3AC02" w14:textId="77777777" w:rsidR="002719AF" w:rsidRPr="004C07DA" w:rsidRDefault="002719AF" w:rsidP="002719A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p>
    <w:p w14:paraId="4D4A99F3" w14:textId="77777777" w:rsidR="002719AF" w:rsidRPr="004C07DA" w:rsidRDefault="002719AF" w:rsidP="002719AF">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4200D538" w14:textId="77777777" w:rsidR="002719AF" w:rsidRPr="004C07DA" w:rsidRDefault="002719AF" w:rsidP="002719AF">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14:paraId="3500AC4C" w14:textId="77777777" w:rsidR="002719AF" w:rsidRPr="004C07DA" w:rsidRDefault="002719AF" w:rsidP="002719AF">
      <w:pPr>
        <w:numPr>
          <w:ilvl w:val="0"/>
          <w:numId w:val="11"/>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14:paraId="75DEA91C" w14:textId="77777777" w:rsidR="002719AF" w:rsidRPr="004C07DA" w:rsidRDefault="002719AF" w:rsidP="002719AF">
      <w:pPr>
        <w:tabs>
          <w:tab w:val="num" w:pos="0"/>
        </w:tabs>
        <w:jc w:val="both"/>
        <w:rPr>
          <w:rFonts w:ascii="Verdana" w:hAnsi="Verdana"/>
          <w:snapToGrid w:val="0"/>
          <w:sz w:val="20"/>
          <w:szCs w:val="20"/>
        </w:rPr>
      </w:pPr>
    </w:p>
    <w:p w14:paraId="7A0A9EA4" w14:textId="77777777" w:rsidR="002719AF" w:rsidRPr="004C07DA" w:rsidRDefault="002719AF" w:rsidP="002719AF">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tanulmányi félév lezárását követően, legkésőbb június 30. napjáig, illetve január 31. napjáig ki nem fizetett ösztöndíjára már nem tarthat igényt.</w:t>
      </w:r>
    </w:p>
    <w:p w14:paraId="0474E302" w14:textId="77777777" w:rsidR="002719AF" w:rsidRPr="004C07DA" w:rsidRDefault="002719AF" w:rsidP="002719AF">
      <w:pPr>
        <w:tabs>
          <w:tab w:val="num" w:pos="0"/>
        </w:tabs>
        <w:jc w:val="both"/>
        <w:rPr>
          <w:rFonts w:ascii="Verdana" w:hAnsi="Verdana"/>
          <w:snapToGrid w:val="0"/>
          <w:sz w:val="20"/>
          <w:szCs w:val="20"/>
        </w:rPr>
      </w:pPr>
    </w:p>
    <w:p w14:paraId="133566B9" w14:textId="77777777" w:rsidR="002719AF" w:rsidRPr="004C07DA" w:rsidRDefault="002719AF" w:rsidP="002719AF">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02B27405" w14:textId="77777777" w:rsidR="002719AF" w:rsidRPr="004C07DA" w:rsidRDefault="002719AF" w:rsidP="002719AF">
      <w:pPr>
        <w:tabs>
          <w:tab w:val="num" w:pos="0"/>
        </w:tabs>
        <w:jc w:val="both"/>
        <w:rPr>
          <w:rFonts w:ascii="Verdana" w:hAnsi="Verdana"/>
          <w:snapToGrid w:val="0"/>
          <w:sz w:val="20"/>
          <w:szCs w:val="20"/>
        </w:rPr>
      </w:pPr>
    </w:p>
    <w:p w14:paraId="131988C2" w14:textId="77777777" w:rsidR="002719AF" w:rsidRPr="004C07DA" w:rsidRDefault="002719AF" w:rsidP="002719AF">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55A04302" w14:textId="77777777" w:rsidR="002719AF" w:rsidRPr="004C07DA" w:rsidRDefault="002719AF" w:rsidP="002719AF">
      <w:pPr>
        <w:pStyle w:val="Szvegtrzs"/>
        <w:tabs>
          <w:tab w:val="num" w:pos="0"/>
        </w:tabs>
        <w:rPr>
          <w:rFonts w:ascii="Verdana" w:hAnsi="Verdana"/>
          <w:sz w:val="20"/>
          <w:szCs w:val="20"/>
        </w:rPr>
      </w:pPr>
    </w:p>
    <w:p w14:paraId="00378DFB" w14:textId="77777777" w:rsidR="002719AF" w:rsidRPr="004C07DA" w:rsidRDefault="002719AF" w:rsidP="002719AF">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E4E7906" w14:textId="77777777" w:rsidR="002719AF" w:rsidRPr="004C07DA" w:rsidRDefault="002719AF" w:rsidP="002719AF">
      <w:pPr>
        <w:tabs>
          <w:tab w:val="num" w:pos="0"/>
        </w:tabs>
        <w:jc w:val="both"/>
        <w:rPr>
          <w:rFonts w:ascii="Verdana" w:hAnsi="Verdana"/>
          <w:b/>
          <w:sz w:val="20"/>
          <w:szCs w:val="20"/>
        </w:rPr>
      </w:pPr>
    </w:p>
    <w:p w14:paraId="5385C6C7" w14:textId="77777777" w:rsidR="002719AF" w:rsidRPr="004C07DA" w:rsidRDefault="002719AF" w:rsidP="002719AF">
      <w:pPr>
        <w:tabs>
          <w:tab w:val="num" w:pos="0"/>
        </w:tabs>
        <w:jc w:val="both"/>
        <w:rPr>
          <w:rFonts w:ascii="Verdana" w:hAnsi="Verdana"/>
          <w:b/>
          <w:sz w:val="20"/>
          <w:szCs w:val="20"/>
        </w:rPr>
      </w:pPr>
    </w:p>
    <w:p w14:paraId="4E27A239" w14:textId="77777777" w:rsidR="002719AF" w:rsidRPr="004C07DA" w:rsidRDefault="002719AF" w:rsidP="002719AF">
      <w:pPr>
        <w:tabs>
          <w:tab w:val="num" w:pos="0"/>
        </w:tabs>
        <w:jc w:val="both"/>
        <w:rPr>
          <w:rFonts w:ascii="Verdana" w:hAnsi="Verdana"/>
          <w:b/>
          <w:sz w:val="20"/>
          <w:szCs w:val="20"/>
        </w:rPr>
      </w:pPr>
      <w:r w:rsidRPr="004C07DA">
        <w:rPr>
          <w:rFonts w:ascii="Verdana" w:hAnsi="Verdana"/>
          <w:b/>
          <w:sz w:val="20"/>
          <w:szCs w:val="20"/>
        </w:rPr>
        <w:t>10. Lebonyolítás</w:t>
      </w:r>
    </w:p>
    <w:p w14:paraId="61874E0E" w14:textId="77777777" w:rsidR="002719AF" w:rsidRPr="004C07DA" w:rsidRDefault="002719AF" w:rsidP="002719AF">
      <w:pPr>
        <w:tabs>
          <w:tab w:val="num" w:pos="0"/>
        </w:tabs>
        <w:jc w:val="both"/>
        <w:rPr>
          <w:rFonts w:ascii="Verdana" w:hAnsi="Verdana"/>
          <w:b/>
          <w:sz w:val="20"/>
          <w:szCs w:val="20"/>
        </w:rPr>
      </w:pPr>
    </w:p>
    <w:p w14:paraId="1ECA57C3" w14:textId="77777777" w:rsidR="002719AF" w:rsidRPr="004C07DA" w:rsidRDefault="002719AF" w:rsidP="002719AF">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14:paraId="5395A429" w14:textId="77777777" w:rsidR="002719AF" w:rsidRPr="004C07DA" w:rsidRDefault="002719AF" w:rsidP="002719AF">
      <w:pPr>
        <w:tabs>
          <w:tab w:val="num" w:pos="0"/>
        </w:tabs>
        <w:jc w:val="both"/>
        <w:rPr>
          <w:rFonts w:ascii="Verdana" w:hAnsi="Verdana"/>
          <w:sz w:val="20"/>
          <w:szCs w:val="20"/>
        </w:rPr>
      </w:pPr>
    </w:p>
    <w:p w14:paraId="2EC7AE4F" w14:textId="77777777" w:rsidR="002719AF" w:rsidRPr="004C07DA" w:rsidRDefault="002719AF" w:rsidP="002719AF">
      <w:pPr>
        <w:tabs>
          <w:tab w:val="num" w:pos="0"/>
        </w:tabs>
        <w:jc w:val="both"/>
        <w:rPr>
          <w:rFonts w:ascii="Verdana" w:hAnsi="Verdana"/>
          <w:sz w:val="20"/>
          <w:szCs w:val="20"/>
        </w:rPr>
      </w:pPr>
      <w:r w:rsidRPr="004C07DA">
        <w:rPr>
          <w:rFonts w:ascii="Verdana" w:hAnsi="Verdana"/>
          <w:sz w:val="20"/>
          <w:szCs w:val="20"/>
        </w:rPr>
        <w:t>Az NKTK elérhetőségei:</w:t>
      </w:r>
    </w:p>
    <w:p w14:paraId="3D76D861" w14:textId="77777777" w:rsidR="002719AF" w:rsidRPr="004C07DA" w:rsidRDefault="002719AF" w:rsidP="002719AF">
      <w:pPr>
        <w:tabs>
          <w:tab w:val="num" w:pos="0"/>
        </w:tabs>
        <w:jc w:val="both"/>
        <w:rPr>
          <w:rFonts w:ascii="Verdana" w:hAnsi="Verdana"/>
          <w:sz w:val="20"/>
          <w:szCs w:val="20"/>
        </w:rPr>
      </w:pPr>
    </w:p>
    <w:p w14:paraId="1357C640" w14:textId="77777777" w:rsidR="002719AF" w:rsidRPr="004C07DA" w:rsidRDefault="002719AF" w:rsidP="002719AF">
      <w:pPr>
        <w:tabs>
          <w:tab w:val="num" w:pos="0"/>
        </w:tabs>
        <w:jc w:val="both"/>
        <w:rPr>
          <w:rFonts w:ascii="Verdana" w:hAnsi="Verdana"/>
          <w:sz w:val="20"/>
          <w:szCs w:val="20"/>
        </w:rPr>
      </w:pPr>
    </w:p>
    <w:p w14:paraId="295D43E4" w14:textId="77777777" w:rsidR="002719AF" w:rsidRPr="004C07DA" w:rsidRDefault="002719AF" w:rsidP="002719AF">
      <w:pPr>
        <w:tabs>
          <w:tab w:val="num" w:pos="0"/>
        </w:tabs>
        <w:jc w:val="center"/>
        <w:rPr>
          <w:rFonts w:ascii="Verdana" w:hAnsi="Verdana"/>
          <w:b/>
          <w:sz w:val="20"/>
          <w:szCs w:val="20"/>
        </w:rPr>
      </w:pPr>
      <w:r w:rsidRPr="004C07DA">
        <w:rPr>
          <w:rFonts w:ascii="Verdana" w:hAnsi="Verdana"/>
          <w:b/>
          <w:sz w:val="20"/>
          <w:szCs w:val="20"/>
        </w:rPr>
        <w:t>Nemzeti Kulturális Támogatáskezelő</w:t>
      </w:r>
    </w:p>
    <w:p w14:paraId="7A0255F8" w14:textId="77777777" w:rsidR="002719AF" w:rsidRPr="004C07DA" w:rsidRDefault="002719AF" w:rsidP="002719AF">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 Ügyfélszolgálat</w:t>
      </w:r>
    </w:p>
    <w:p w14:paraId="46A90A9F" w14:textId="77777777" w:rsidR="002719AF" w:rsidRPr="004C07DA" w:rsidRDefault="002719AF" w:rsidP="002719AF">
      <w:pPr>
        <w:tabs>
          <w:tab w:val="num" w:pos="0"/>
        </w:tabs>
        <w:jc w:val="center"/>
        <w:rPr>
          <w:rFonts w:ascii="Verdana" w:hAnsi="Verdana"/>
          <w:sz w:val="20"/>
          <w:szCs w:val="20"/>
        </w:rPr>
      </w:pPr>
      <w:r w:rsidRPr="004C07DA">
        <w:rPr>
          <w:rFonts w:ascii="Verdana" w:hAnsi="Verdana"/>
          <w:sz w:val="20"/>
          <w:szCs w:val="20"/>
        </w:rPr>
        <w:t>1381 Budapest, Pf.: 1418</w:t>
      </w:r>
    </w:p>
    <w:p w14:paraId="5E095598" w14:textId="77777777" w:rsidR="002719AF" w:rsidRPr="004C07DA" w:rsidRDefault="002719AF" w:rsidP="002719AF">
      <w:pPr>
        <w:tabs>
          <w:tab w:val="num" w:pos="0"/>
        </w:tabs>
        <w:jc w:val="center"/>
        <w:rPr>
          <w:rFonts w:ascii="Verdana" w:hAnsi="Verdana"/>
          <w:sz w:val="20"/>
          <w:szCs w:val="20"/>
        </w:rPr>
      </w:pPr>
      <w:r w:rsidRPr="004C07DA">
        <w:rPr>
          <w:rFonts w:ascii="Verdana" w:hAnsi="Verdana"/>
          <w:sz w:val="20"/>
          <w:szCs w:val="20"/>
        </w:rPr>
        <w:t>Tel.: (06-1) 550-2700</w:t>
      </w:r>
    </w:p>
    <w:p w14:paraId="27258E46" w14:textId="77777777" w:rsidR="002719AF" w:rsidRPr="004C07DA" w:rsidRDefault="002719AF" w:rsidP="002719AF">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Pr="004C07DA">
          <w:rPr>
            <w:rStyle w:val="Hiperhivatkozs"/>
            <w:rFonts w:ascii="Verdana" w:hAnsi="Verdana"/>
            <w:sz w:val="20"/>
            <w:szCs w:val="20"/>
          </w:rPr>
          <w:t>bursa@nktk.hu</w:t>
        </w:r>
      </w:hyperlink>
    </w:p>
    <w:p w14:paraId="66CFD60A" w14:textId="77777777" w:rsidR="002719AF" w:rsidRPr="004C07DA" w:rsidRDefault="002719AF" w:rsidP="002719AF">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Pr="00EB7A46">
          <w:rPr>
            <w:rStyle w:val="Hiperhivatkozs"/>
            <w:rFonts w:ascii="Verdana" w:hAnsi="Verdana"/>
            <w:sz w:val="20"/>
            <w:szCs w:val="20"/>
          </w:rPr>
          <w:t>www.nktk.gov.hu</w:t>
        </w:r>
      </w:hyperlink>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p w14:paraId="28ADC187" w14:textId="26FF85E2" w:rsidR="00C57FA5" w:rsidRPr="004C07DA" w:rsidRDefault="00C57FA5" w:rsidP="002719AF">
      <w:pPr>
        <w:jc w:val="both"/>
        <w:rPr>
          <w:rFonts w:ascii="Verdana" w:hAnsi="Verdana"/>
          <w:sz w:val="20"/>
          <w:szCs w:val="20"/>
        </w:rPr>
      </w:pP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60733" w14:textId="77777777" w:rsidR="005D118E" w:rsidRDefault="005D118E" w:rsidP="002B7428">
      <w:r>
        <w:separator/>
      </w:r>
    </w:p>
  </w:endnote>
  <w:endnote w:type="continuationSeparator" w:id="0">
    <w:p w14:paraId="4E368F55" w14:textId="77777777" w:rsidR="005D118E" w:rsidRDefault="005D118E"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06CB4496"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643D75">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5FD7E" w14:textId="77777777" w:rsidR="005D118E" w:rsidRDefault="005D118E" w:rsidP="002B7428">
      <w:r>
        <w:separator/>
      </w:r>
    </w:p>
  </w:footnote>
  <w:footnote w:type="continuationSeparator" w:id="0">
    <w:p w14:paraId="5305F91F" w14:textId="77777777" w:rsidR="005D118E" w:rsidRDefault="005D118E"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4E748EC7" w:rsidR="0066683A" w:rsidRPr="004C07DA" w:rsidRDefault="0066683A" w:rsidP="00A34EFB">
    <w:pPr>
      <w:pStyle w:val="lfej"/>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10848850">
    <w:abstractNumId w:val="3"/>
  </w:num>
  <w:num w:numId="2" w16cid:durableId="1872693427">
    <w:abstractNumId w:val="20"/>
  </w:num>
  <w:num w:numId="3" w16cid:durableId="1727559739">
    <w:abstractNumId w:val="8"/>
  </w:num>
  <w:num w:numId="4" w16cid:durableId="587735179">
    <w:abstractNumId w:val="18"/>
  </w:num>
  <w:num w:numId="5" w16cid:durableId="1188330827">
    <w:abstractNumId w:val="19"/>
  </w:num>
  <w:num w:numId="6" w16cid:durableId="2017029258">
    <w:abstractNumId w:val="12"/>
  </w:num>
  <w:num w:numId="7" w16cid:durableId="1218320704">
    <w:abstractNumId w:val="2"/>
  </w:num>
  <w:num w:numId="8" w16cid:durableId="1039551999">
    <w:abstractNumId w:val="5"/>
  </w:num>
  <w:num w:numId="9" w16cid:durableId="2247432">
    <w:abstractNumId w:val="4"/>
  </w:num>
  <w:num w:numId="10" w16cid:durableId="1062562842">
    <w:abstractNumId w:val="14"/>
  </w:num>
  <w:num w:numId="11" w16cid:durableId="985090168">
    <w:abstractNumId w:val="17"/>
  </w:num>
  <w:num w:numId="12" w16cid:durableId="1444610750">
    <w:abstractNumId w:val="1"/>
  </w:num>
  <w:num w:numId="13" w16cid:durableId="429743110">
    <w:abstractNumId w:val="7"/>
  </w:num>
  <w:num w:numId="14" w16cid:durableId="44764338">
    <w:abstractNumId w:val="15"/>
  </w:num>
  <w:num w:numId="15" w16cid:durableId="1066221659">
    <w:abstractNumId w:val="9"/>
  </w:num>
  <w:num w:numId="16" w16cid:durableId="276720175">
    <w:abstractNumId w:val="13"/>
  </w:num>
  <w:num w:numId="17" w16cid:durableId="633491046">
    <w:abstractNumId w:val="16"/>
  </w:num>
  <w:num w:numId="18" w16cid:durableId="29963020">
    <w:abstractNumId w:val="11"/>
  </w:num>
  <w:num w:numId="19" w16cid:durableId="429620942">
    <w:abstractNumId w:val="21"/>
  </w:num>
  <w:num w:numId="20" w16cid:durableId="534271697">
    <w:abstractNumId w:val="6"/>
  </w:num>
  <w:num w:numId="21" w16cid:durableId="830752083">
    <w:abstractNumId w:val="0"/>
  </w:num>
  <w:num w:numId="22" w16cid:durableId="8546845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C084C"/>
    <w:rsid w:val="000C0DD3"/>
    <w:rsid w:val="000C14BB"/>
    <w:rsid w:val="000C32C1"/>
    <w:rsid w:val="000C4F2B"/>
    <w:rsid w:val="000D1CAF"/>
    <w:rsid w:val="000D3F17"/>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719AF"/>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118E"/>
    <w:rsid w:val="005D2BE9"/>
    <w:rsid w:val="005D2FD1"/>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6F88"/>
    <w:rsid w:val="00647458"/>
    <w:rsid w:val="00652E14"/>
    <w:rsid w:val="00653FAF"/>
    <w:rsid w:val="00654EA7"/>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548B"/>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9B1"/>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165DE"/>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1029"/>
    <w:rsid w:val="00C92D23"/>
    <w:rsid w:val="00C93C77"/>
    <w:rsid w:val="00C954EA"/>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3F83"/>
    <w:rsid w:val="00D544C3"/>
    <w:rsid w:val="00D60EA1"/>
    <w:rsid w:val="00D60FEC"/>
    <w:rsid w:val="00D61B96"/>
    <w:rsid w:val="00D62454"/>
    <w:rsid w:val="00D65A9E"/>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12A7"/>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7D2"/>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1A08"/>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271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D18F0-6D28-40E6-8742-CF33F571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3181</Words>
  <Characters>21953</Characters>
  <Application>Microsoft Office Word</Application>
  <DocSecurity>0</DocSecurity>
  <Lines>182</Lines>
  <Paragraphs>50</Paragraphs>
  <ScaleCrop>false</ScaleCrop>
  <HeadingPairs>
    <vt:vector size="4" baseType="variant">
      <vt:variant>
        <vt:lpstr>Cím</vt:lpstr>
      </vt:variant>
      <vt:variant>
        <vt:i4>1</vt:i4>
      </vt:variant>
      <vt:variant>
        <vt:lpstr>Címsorok</vt:lpstr>
      </vt:variant>
      <vt:variant>
        <vt:i4>1</vt:i4>
      </vt:variant>
    </vt:vector>
  </HeadingPairs>
  <TitlesOfParts>
    <vt:vector size="2" baseType="lpstr">
      <vt:lpstr>"A" típusú pályázati kiírás ajánlott szövege (letölthető a http://www</vt:lpstr>
      <vt:lpstr>    "A" TÍPUSÚ PÁLYÁZATI KIÍRÁS</vt:lpstr>
    </vt:vector>
  </TitlesOfParts>
  <Company>FPI</Company>
  <LinksUpToDate>false</LinksUpToDate>
  <CharactersWithSpaces>25084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Önkormányzati Hivatal Kőszegi Közös</cp:lastModifiedBy>
  <cp:revision>2</cp:revision>
  <cp:lastPrinted>2026-09-30T13:07:00Z</cp:lastPrinted>
  <dcterms:created xsi:type="dcterms:W3CDTF">2026-09-30T13:09:00Z</dcterms:created>
  <dcterms:modified xsi:type="dcterms:W3CDTF">2026-09-30T13:09:00Z</dcterms:modified>
</cp:coreProperties>
</file>